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0E1" w:rsidRDefault="00FE70E1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E70E1" w:rsidRDefault="00FE70E1">
      <w:pPr>
        <w:pStyle w:val="ConsPlusNormal"/>
        <w:jc w:val="both"/>
        <w:outlineLvl w:val="0"/>
      </w:pPr>
    </w:p>
    <w:p w:rsidR="00FE70E1" w:rsidRDefault="00FE70E1">
      <w:pPr>
        <w:pStyle w:val="ConsPlusTitle"/>
        <w:jc w:val="center"/>
        <w:outlineLvl w:val="0"/>
      </w:pPr>
      <w:r>
        <w:t>АДМИНИСТРАЦИЯ ГОРОДА ПЕРМИ</w:t>
      </w:r>
    </w:p>
    <w:p w:rsidR="00FE70E1" w:rsidRDefault="00FE70E1">
      <w:pPr>
        <w:pStyle w:val="ConsPlusTitle"/>
        <w:jc w:val="center"/>
      </w:pPr>
    </w:p>
    <w:p w:rsidR="00FE70E1" w:rsidRDefault="00FE70E1">
      <w:pPr>
        <w:pStyle w:val="ConsPlusTitle"/>
        <w:jc w:val="center"/>
      </w:pPr>
      <w:r>
        <w:t>ПОСТАНОВЛЕНИЕ</w:t>
      </w:r>
    </w:p>
    <w:p w:rsidR="00FE70E1" w:rsidRDefault="00FE70E1">
      <w:pPr>
        <w:pStyle w:val="ConsPlusTitle"/>
        <w:jc w:val="center"/>
      </w:pPr>
      <w:r>
        <w:t>от 8 февраля 2018 г. N 75</w:t>
      </w:r>
    </w:p>
    <w:p w:rsidR="00FE70E1" w:rsidRDefault="00FE70E1">
      <w:pPr>
        <w:pStyle w:val="ConsPlusTitle"/>
        <w:jc w:val="center"/>
      </w:pPr>
    </w:p>
    <w:p w:rsidR="00FE70E1" w:rsidRDefault="00FE70E1">
      <w:pPr>
        <w:pStyle w:val="ConsPlusTitle"/>
        <w:jc w:val="center"/>
      </w:pPr>
      <w:r>
        <w:t>О ВЫДЕЛЕНИИ СПЕЦИАЛЬНЫХ МЕСТ ДЛЯ РАЗМЕЩЕНИЯ ПЕЧАТНЫХ</w:t>
      </w:r>
    </w:p>
    <w:p w:rsidR="00FE70E1" w:rsidRDefault="00FE70E1">
      <w:pPr>
        <w:pStyle w:val="ConsPlusTitle"/>
        <w:jc w:val="center"/>
      </w:pPr>
      <w:r>
        <w:t>АГИТАЦИОННЫХ МАТЕРИАЛОВ НА ТЕРРИТОРИИ ИЗБИРАТЕЛЬНЫХ УЧАСТКОВ</w:t>
      </w:r>
    </w:p>
    <w:p w:rsidR="00FE70E1" w:rsidRDefault="00FE70E1">
      <w:pPr>
        <w:pStyle w:val="ConsPlusTitle"/>
        <w:jc w:val="center"/>
      </w:pPr>
      <w:r>
        <w:t>ПРИ ПРОВЕДЕНИИ ВЫБОРОВ ПРЕЗИДЕНТА РОССИЙСКОЙ ФЕДЕРАЦИИ</w:t>
      </w:r>
    </w:p>
    <w:p w:rsidR="00FE70E1" w:rsidRDefault="00FE70E1">
      <w:pPr>
        <w:pStyle w:val="ConsPlusNormal"/>
        <w:jc w:val="both"/>
      </w:pPr>
    </w:p>
    <w:p w:rsidR="00FE70E1" w:rsidRDefault="00FE70E1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54</w:t>
        </w:r>
      </w:hyperlink>
      <w:r>
        <w:t xml:space="preserve"> Федерального закона от 12 июня 2002 г. N 67-ФЗ "Об основных гарантиях избирательных прав и права на участие в референдуме граждан Российской Федерации", </w:t>
      </w:r>
      <w:hyperlink r:id="rId7" w:history="1">
        <w:r>
          <w:rPr>
            <w:color w:val="0000FF"/>
          </w:rPr>
          <w:t>статьей 55</w:t>
        </w:r>
      </w:hyperlink>
      <w:r>
        <w:t xml:space="preserve"> Федерального закона от 10 января 2003 г. N 19-ФЗ "О выборах Президента Российской Федерации" администрация города Перми постановляет:</w:t>
      </w:r>
    </w:p>
    <w:p w:rsidR="00FE70E1" w:rsidRDefault="00FE70E1">
      <w:pPr>
        <w:pStyle w:val="ConsPlusNormal"/>
        <w:jc w:val="both"/>
      </w:pPr>
    </w:p>
    <w:p w:rsidR="00FE70E1" w:rsidRDefault="00FE70E1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0" w:history="1">
        <w:r>
          <w:rPr>
            <w:color w:val="0000FF"/>
          </w:rPr>
          <w:t>перечень</w:t>
        </w:r>
      </w:hyperlink>
      <w:r>
        <w:t xml:space="preserve"> специальных мест для размещения печатных агитационных материалов на территории избирательных участков при проведении выборов Президента Российской Федерации (далее - перечень специальных мест).</w:t>
      </w:r>
    </w:p>
    <w:p w:rsidR="00FE70E1" w:rsidRDefault="00FE70E1">
      <w:pPr>
        <w:pStyle w:val="ConsPlusNormal"/>
        <w:spacing w:before="220"/>
        <w:ind w:firstLine="540"/>
        <w:jc w:val="both"/>
      </w:pPr>
      <w:r>
        <w:t xml:space="preserve">2. Направить </w:t>
      </w:r>
      <w:hyperlink w:anchor="P30" w:history="1">
        <w:r>
          <w:rPr>
            <w:color w:val="0000FF"/>
          </w:rPr>
          <w:t>перечень</w:t>
        </w:r>
      </w:hyperlink>
      <w:r>
        <w:t xml:space="preserve"> специальных мест в Избирательную комиссию Пермского края и территориальные избирательные комиссии Дзержинского, Индустриального, Кировского, Ленинского, Мотовилихинского, Орджоникидзевского, Свердловского районов города Перми.</w:t>
      </w:r>
    </w:p>
    <w:p w:rsidR="00FE70E1" w:rsidRDefault="00FE70E1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FE70E1" w:rsidRDefault="00FE70E1">
      <w:pPr>
        <w:pStyle w:val="ConsPlusNormal"/>
        <w:spacing w:before="220"/>
        <w:ind w:firstLine="540"/>
        <w:jc w:val="both"/>
      </w:pPr>
      <w:r>
        <w:t>4.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FE70E1" w:rsidRDefault="00FE70E1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руководителя аппарата администрации города Перми Анисимову Е.Л.</w:t>
      </w:r>
    </w:p>
    <w:p w:rsidR="00FE70E1" w:rsidRDefault="00FE70E1">
      <w:pPr>
        <w:pStyle w:val="ConsPlusNormal"/>
        <w:jc w:val="both"/>
      </w:pPr>
    </w:p>
    <w:p w:rsidR="00FE70E1" w:rsidRDefault="00FE70E1">
      <w:pPr>
        <w:pStyle w:val="ConsPlusNormal"/>
        <w:jc w:val="right"/>
      </w:pPr>
      <w:r>
        <w:t>Глава города Перми</w:t>
      </w:r>
    </w:p>
    <w:p w:rsidR="00FE70E1" w:rsidRDefault="00FE70E1">
      <w:pPr>
        <w:pStyle w:val="ConsPlusNormal"/>
        <w:jc w:val="right"/>
      </w:pPr>
      <w:r>
        <w:t>Д.И.САМОЙЛОВ</w:t>
      </w:r>
    </w:p>
    <w:p w:rsidR="00FE70E1" w:rsidRDefault="00FE70E1">
      <w:pPr>
        <w:pStyle w:val="ConsPlusNormal"/>
        <w:jc w:val="both"/>
      </w:pPr>
    </w:p>
    <w:p w:rsidR="00FE70E1" w:rsidRDefault="00FE70E1">
      <w:pPr>
        <w:pStyle w:val="ConsPlusNormal"/>
        <w:jc w:val="both"/>
      </w:pPr>
    </w:p>
    <w:p w:rsidR="00FE70E1" w:rsidRDefault="00FE70E1">
      <w:pPr>
        <w:pStyle w:val="ConsPlusNormal"/>
        <w:jc w:val="both"/>
      </w:pPr>
    </w:p>
    <w:p w:rsidR="00FE70E1" w:rsidRDefault="00FE70E1">
      <w:pPr>
        <w:pStyle w:val="ConsPlusNormal"/>
        <w:jc w:val="both"/>
      </w:pPr>
    </w:p>
    <w:p w:rsidR="00FE70E1" w:rsidRDefault="00FE70E1">
      <w:pPr>
        <w:pStyle w:val="ConsPlusNormal"/>
        <w:jc w:val="both"/>
      </w:pPr>
    </w:p>
    <w:p w:rsidR="00FE70E1" w:rsidRDefault="00FE70E1">
      <w:pPr>
        <w:pStyle w:val="ConsPlusNormal"/>
        <w:jc w:val="right"/>
        <w:outlineLvl w:val="0"/>
      </w:pPr>
      <w:r>
        <w:t>УТВЕРЖДЕН</w:t>
      </w:r>
    </w:p>
    <w:p w:rsidR="00FE70E1" w:rsidRDefault="00FE70E1">
      <w:pPr>
        <w:pStyle w:val="ConsPlusNormal"/>
        <w:jc w:val="right"/>
      </w:pPr>
      <w:r>
        <w:t>Постановлением</w:t>
      </w:r>
    </w:p>
    <w:p w:rsidR="00FE70E1" w:rsidRDefault="00FE70E1">
      <w:pPr>
        <w:pStyle w:val="ConsPlusNormal"/>
        <w:jc w:val="right"/>
      </w:pPr>
      <w:r>
        <w:t>администрации города Перми</w:t>
      </w:r>
    </w:p>
    <w:p w:rsidR="00FE70E1" w:rsidRDefault="00FE70E1">
      <w:pPr>
        <w:pStyle w:val="ConsPlusNormal"/>
        <w:jc w:val="right"/>
      </w:pPr>
      <w:r>
        <w:t>от 08.02.2018 N 75</w:t>
      </w:r>
    </w:p>
    <w:p w:rsidR="00FE70E1" w:rsidRDefault="00FE70E1">
      <w:pPr>
        <w:pStyle w:val="ConsPlusNormal"/>
        <w:jc w:val="both"/>
      </w:pPr>
    </w:p>
    <w:p w:rsidR="00FE70E1" w:rsidRDefault="00FE70E1">
      <w:pPr>
        <w:pStyle w:val="ConsPlusTitle"/>
        <w:jc w:val="center"/>
      </w:pPr>
      <w:bookmarkStart w:id="0" w:name="P30"/>
      <w:bookmarkEnd w:id="0"/>
      <w:r>
        <w:t>ПЕРЕЧЕНЬ</w:t>
      </w:r>
    </w:p>
    <w:p w:rsidR="00FE70E1" w:rsidRDefault="00FE70E1">
      <w:pPr>
        <w:pStyle w:val="ConsPlusTitle"/>
        <w:jc w:val="center"/>
      </w:pPr>
      <w:r>
        <w:t>СПЕЦИАЛЬНЫХ МЕСТ ДЛЯ РАЗМЕЩЕНИЯ ПЕЧАТНЫХ АГИТАЦИОННЫХ</w:t>
      </w:r>
    </w:p>
    <w:p w:rsidR="00FE70E1" w:rsidRDefault="00FE70E1">
      <w:pPr>
        <w:pStyle w:val="ConsPlusTitle"/>
        <w:jc w:val="center"/>
      </w:pPr>
      <w:r>
        <w:t>МАТЕРИАЛОВ НА ТЕРРИТОРИИ ИЗБИРАТЕЛЬНЫХ УЧАСТКОВ</w:t>
      </w:r>
    </w:p>
    <w:p w:rsidR="00FE70E1" w:rsidRDefault="00FE70E1">
      <w:pPr>
        <w:pStyle w:val="ConsPlusTitle"/>
        <w:jc w:val="center"/>
      </w:pPr>
      <w:r>
        <w:t>ПРИ ПРОВЕДЕНИИ ВЫБОРОВ ПРЕЗИДЕНТА РОССИЙСКОЙ ФЕДЕРАЦИИ</w:t>
      </w:r>
    </w:p>
    <w:p w:rsidR="00FE70E1" w:rsidRDefault="00FE70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757"/>
        <w:gridCol w:w="6576"/>
      </w:tblGrid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N избирательного участка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  <w:jc w:val="center"/>
            </w:pPr>
            <w:r>
              <w:t>Место размещения печатных агитационных материалов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  <w:jc w:val="center"/>
            </w:pPr>
            <w:r>
              <w:t>3</w:t>
            </w:r>
          </w:p>
        </w:tc>
      </w:tr>
      <w:tr w:rsidR="00FE70E1">
        <w:tc>
          <w:tcPr>
            <w:tcW w:w="9042" w:type="dxa"/>
            <w:gridSpan w:val="3"/>
          </w:tcPr>
          <w:p w:rsidR="00FE70E1" w:rsidRDefault="00FE70E1">
            <w:pPr>
              <w:pStyle w:val="ConsPlusNormal"/>
              <w:jc w:val="center"/>
              <w:outlineLvl w:val="1"/>
            </w:pPr>
            <w:r>
              <w:t>Дзержинский район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2801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мини-рынок по ул. </w:t>
            </w:r>
            <w:proofErr w:type="spellStart"/>
            <w:r>
              <w:t>Мильчакова</w:t>
            </w:r>
            <w:proofErr w:type="spellEnd"/>
            <w:r>
              <w:t>, 31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2802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комплекс "</w:t>
            </w:r>
            <w:proofErr w:type="spellStart"/>
            <w:r>
              <w:t>Мильчакова</w:t>
            </w:r>
            <w:proofErr w:type="spellEnd"/>
            <w:r>
              <w:t>"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2803, 2804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Таврическая" - нечетная сторона (доска объявлений);</w:t>
            </w:r>
          </w:p>
          <w:p w:rsidR="00FE70E1" w:rsidRDefault="00FE70E1">
            <w:pPr>
              <w:pStyle w:val="ConsPlusNormal"/>
            </w:pPr>
            <w:r>
              <w:t xml:space="preserve">остановочный пункт "Улица </w:t>
            </w:r>
            <w:proofErr w:type="spellStart"/>
            <w:r>
              <w:t>Вильвенская</w:t>
            </w:r>
            <w:proofErr w:type="spellEnd"/>
            <w:r>
              <w:t>"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2805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шоссе Космонавтов, 51 (доски объявлений на подъездах)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2806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шоссе Космонавтов, 53, 55;</w:t>
            </w:r>
          </w:p>
          <w:p w:rsidR="00FE70E1" w:rsidRDefault="00FE70E1">
            <w:pPr>
              <w:pStyle w:val="ConsPlusNormal"/>
            </w:pPr>
            <w:r>
              <w:t>ул. Связистов, 26 (доски объявлений на подъездах)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2807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шоссе Космонавтов, 72 (доска объявлений);</w:t>
            </w:r>
          </w:p>
          <w:p w:rsidR="00FE70E1" w:rsidRDefault="00FE70E1">
            <w:pPr>
              <w:pStyle w:val="ConsPlusNormal"/>
            </w:pPr>
            <w:r>
              <w:t>трамвайный остановочный пункт "Шоссе Космонавтов"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2808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"Блюхера" - четная, нечетная стороны (доски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2809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Голева</w:t>
            </w:r>
            <w:proofErr w:type="spellEnd"/>
            <w:r>
              <w:t>, 5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2810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центр занятости населения по ул. </w:t>
            </w:r>
            <w:proofErr w:type="spellStart"/>
            <w:r>
              <w:t>Голева</w:t>
            </w:r>
            <w:proofErr w:type="spellEnd"/>
            <w:r>
              <w:t>, 2а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2811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центр занятости населения по ул. </w:t>
            </w:r>
            <w:proofErr w:type="spellStart"/>
            <w:r>
              <w:t>Голева</w:t>
            </w:r>
            <w:proofErr w:type="spellEnd"/>
            <w:r>
              <w:t>, 2а;</w:t>
            </w:r>
          </w:p>
          <w:p w:rsidR="00FE70E1" w:rsidRDefault="00FE70E1">
            <w:pPr>
              <w:pStyle w:val="ConsPlusNormal"/>
            </w:pPr>
            <w:r>
              <w:t>шоссе Космонавтов, 94 (доски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2812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ул. Плеханова, 57, 61;</w:t>
            </w:r>
          </w:p>
          <w:p w:rsidR="00FE70E1" w:rsidRDefault="00FE70E1">
            <w:pPr>
              <w:pStyle w:val="ConsPlusNormal"/>
            </w:pPr>
            <w:r>
              <w:t>ул. Кронштадтская, 6 (доски объявлений на подъездах)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2813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ул. Грузинская, 5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2814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Плеханова" по ул. Луначарского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2815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комплекс "Улица Плеханова"</w:t>
            </w:r>
          </w:p>
          <w:p w:rsidR="00FE70E1" w:rsidRDefault="00FE70E1">
            <w:pPr>
              <w:pStyle w:val="ConsPlusNormal"/>
            </w:pPr>
            <w:r>
              <w:t xml:space="preserve">по ул. </w:t>
            </w:r>
            <w:proofErr w:type="gramStart"/>
            <w:r>
              <w:t>Екатерининской</w:t>
            </w:r>
            <w:proofErr w:type="gramEnd"/>
            <w:r>
              <w:t xml:space="preserve">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2816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Локомотивная"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2817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ул. Толмачева, 17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2818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ул. Петропавловская, 105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2819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Крисанова</w:t>
            </w:r>
            <w:proofErr w:type="spellEnd"/>
            <w:r>
              <w:t>, 3;</w:t>
            </w:r>
          </w:p>
          <w:p w:rsidR="00FE70E1" w:rsidRDefault="00FE70E1">
            <w:pPr>
              <w:pStyle w:val="ConsPlusNormal"/>
            </w:pPr>
            <w:r>
              <w:t xml:space="preserve">ул. </w:t>
            </w:r>
            <w:proofErr w:type="gramStart"/>
            <w:r>
              <w:t>Монастырская</w:t>
            </w:r>
            <w:proofErr w:type="gramEnd"/>
            <w:r>
              <w:t>, 123 (доски объявлений на подъездах)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2820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Крисанова</w:t>
            </w:r>
            <w:proofErr w:type="spellEnd"/>
            <w:r>
              <w:t>, 13, 15;</w:t>
            </w:r>
          </w:p>
          <w:p w:rsidR="00FE70E1" w:rsidRDefault="00FE70E1">
            <w:pPr>
              <w:pStyle w:val="ConsPlusNormal"/>
            </w:pPr>
            <w:r>
              <w:t xml:space="preserve">ул. </w:t>
            </w:r>
            <w:proofErr w:type="gramStart"/>
            <w:r>
              <w:t>Петропавловская</w:t>
            </w:r>
            <w:proofErr w:type="gramEnd"/>
            <w:r>
              <w:t>, 97 (доски объявлений на подъездах)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lastRenderedPageBreak/>
              <w:t>20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2821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Локомотивная";</w:t>
            </w:r>
          </w:p>
          <w:p w:rsidR="00FE70E1" w:rsidRDefault="00FE70E1">
            <w:pPr>
              <w:pStyle w:val="ConsPlusNormal"/>
            </w:pPr>
            <w:r>
              <w:t>остановочный пункт "Мясокомбинат" - четная и нечетная стороны (доски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2822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ул. Рабочая, 15 (доска объявлений);</w:t>
            </w:r>
          </w:p>
          <w:p w:rsidR="00FE70E1" w:rsidRDefault="00FE70E1">
            <w:pPr>
              <w:pStyle w:val="ConsPlusNormal"/>
            </w:pPr>
            <w:r>
              <w:t>остановочный пункт "Улица Малкова" - четная и нечетная стороны (доски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2823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&lt;...&gt; ул. Вавилова, 4;</w:t>
            </w:r>
          </w:p>
          <w:p w:rsidR="00FE70E1" w:rsidRDefault="00FE70E1">
            <w:pPr>
              <w:pStyle w:val="ConsPlusNormal"/>
            </w:pPr>
            <w:r>
              <w:t>шоссе Космонавтов, 108 (доски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2824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шоссе Космонавтов, 108;</w:t>
            </w:r>
          </w:p>
          <w:p w:rsidR="00FE70E1" w:rsidRDefault="00FE70E1">
            <w:pPr>
              <w:pStyle w:val="ConsPlusNormal"/>
            </w:pPr>
            <w:r>
              <w:t>остановочный пункт "Улица Малкова" - четная и нечетная стороны (доски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2825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&lt;...&gt; ул. Вавилова, 4;</w:t>
            </w:r>
          </w:p>
          <w:p w:rsidR="00FE70E1" w:rsidRDefault="00FE70E1">
            <w:pPr>
              <w:pStyle w:val="ConsPlusNormal"/>
            </w:pPr>
            <w:r>
              <w:t>остановочный пункт "Улица Малкова" - четная и нечетная стороны (доски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2826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"ДКЖ" - четная и нечетная стороны,</w:t>
            </w:r>
          </w:p>
          <w:p w:rsidR="00FE70E1" w:rsidRDefault="00FE70E1">
            <w:pPr>
              <w:pStyle w:val="ConsPlusNormal"/>
            </w:pPr>
            <w:r>
              <w:t>в сторону площади Дзержинского (доски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2827, 2829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павильон по ул. Василия Каменского, 4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2828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"Железнодорожная больница"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2830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"Проспект Парковый"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2831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павильон "Улица Зои Космодемьянской";</w:t>
            </w:r>
          </w:p>
          <w:p w:rsidR="00FE70E1" w:rsidRDefault="00FE70E1">
            <w:pPr>
              <w:pStyle w:val="ConsPlusNormal"/>
            </w:pPr>
            <w:r>
              <w:t>остановочный пункт "Проспект Парковый";</w:t>
            </w:r>
          </w:p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Подлесная</w:t>
            </w:r>
            <w:proofErr w:type="spellEnd"/>
            <w:r>
              <w:t>, 35;</w:t>
            </w:r>
          </w:p>
          <w:p w:rsidR="00FE70E1" w:rsidRDefault="00FE70E1">
            <w:pPr>
              <w:pStyle w:val="ConsPlusNormal"/>
            </w:pPr>
            <w:r>
              <w:t>проспект Парковый, 46 (доски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2832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"Проспект Парковый";</w:t>
            </w:r>
          </w:p>
          <w:p w:rsidR="00FE70E1" w:rsidRDefault="00FE70E1">
            <w:pPr>
              <w:pStyle w:val="ConsPlusNormal"/>
            </w:pPr>
            <w:r>
              <w:t>ул. Комиссара Пожарского, 11 (доски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2833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"Пожарского";</w:t>
            </w:r>
          </w:p>
          <w:p w:rsidR="00FE70E1" w:rsidRDefault="00FE70E1">
            <w:pPr>
              <w:pStyle w:val="ConsPlusNormal"/>
            </w:pPr>
            <w:r>
              <w:t>ул. Комиссара Пожарского, 10;</w:t>
            </w:r>
          </w:p>
          <w:p w:rsidR="00FE70E1" w:rsidRDefault="00FE70E1">
            <w:pPr>
              <w:pStyle w:val="ConsPlusNormal"/>
            </w:pPr>
            <w:r>
              <w:t xml:space="preserve">пересечение ул. Комиссара Пожарского, 14 и ул. </w:t>
            </w:r>
            <w:proofErr w:type="spellStart"/>
            <w:r>
              <w:t>Подлесной</w:t>
            </w:r>
            <w:proofErr w:type="spellEnd"/>
            <w:r>
              <w:t>, 27/2 (доски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2834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"Пожарского"; проспект Парковый, 34 (доски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2835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"Пожарского";</w:t>
            </w:r>
          </w:p>
          <w:p w:rsidR="00FE70E1" w:rsidRDefault="00FE70E1">
            <w:pPr>
              <w:pStyle w:val="ConsPlusNormal"/>
            </w:pPr>
            <w:r>
              <w:t>проспект Парковый, 13 (доски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2836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Желябова"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2837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Подлесная</w:t>
            </w:r>
            <w:proofErr w:type="spellEnd"/>
            <w:r>
              <w:t>, 19/3 (доски объявлений на подъездах)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2838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Подлесная</w:t>
            </w:r>
            <w:proofErr w:type="spellEnd"/>
            <w:r>
              <w:t>, 7 (доски объявлений на подъездах)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2839, 2841, 2858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остановочный павильон "Микрорайон Парковый" по четной </w:t>
            </w:r>
            <w:r>
              <w:lastRenderedPageBreak/>
              <w:t>стороне проспекта Парковый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lastRenderedPageBreak/>
              <w:t>38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2840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Куфонина</w:t>
            </w:r>
            <w:proofErr w:type="spellEnd"/>
            <w:r>
              <w:t>, 13, 15, 16, 24 (доски объявлений на подъездах)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2842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ул. Строителей, 8, 12 (доски объявлений на подъездах)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2843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"Кинотеатр "Темп"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2844, 2856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павильон "М/</w:t>
            </w:r>
            <w:proofErr w:type="gramStart"/>
            <w:r>
              <w:t>р</w:t>
            </w:r>
            <w:proofErr w:type="gramEnd"/>
            <w:r>
              <w:t xml:space="preserve"> </w:t>
            </w:r>
            <w:proofErr w:type="spellStart"/>
            <w:r>
              <w:t>Заостровка</w:t>
            </w:r>
            <w:proofErr w:type="spellEnd"/>
            <w:r>
              <w:t>"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2845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Костычева</w:t>
            </w:r>
            <w:proofErr w:type="spellEnd"/>
            <w:r>
              <w:t>, 42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2846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"ПЗСП" - четная сторона;</w:t>
            </w:r>
          </w:p>
          <w:p w:rsidR="00FE70E1" w:rsidRDefault="00FE70E1">
            <w:pPr>
              <w:pStyle w:val="ConsPlusNormal"/>
            </w:pPr>
            <w:r>
              <w:t>остановочный пункт "Микрорайон Пролетарский" - четная сторона (доски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2847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Костычева</w:t>
            </w:r>
            <w:proofErr w:type="spellEnd"/>
            <w:r>
              <w:t>, 20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2848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ул. Кустарная, 67;</w:t>
            </w:r>
          </w:p>
          <w:p w:rsidR="00FE70E1" w:rsidRDefault="00FE70E1">
            <w:pPr>
              <w:pStyle w:val="ConsPlusNormal"/>
            </w:pPr>
            <w:r>
              <w:t>ул. Лепешинской, 29, 39 (доски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2849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Ветлужская</w:t>
            </w:r>
            <w:proofErr w:type="spellEnd"/>
            <w:r>
              <w:t>, 34;</w:t>
            </w:r>
          </w:p>
          <w:p w:rsidR="00FE70E1" w:rsidRDefault="00FE70E1">
            <w:pPr>
              <w:pStyle w:val="ConsPlusNormal"/>
            </w:pPr>
            <w:r>
              <w:t>ул. Генерала Наумова, 37;</w:t>
            </w:r>
          </w:p>
          <w:p w:rsidR="00FE70E1" w:rsidRDefault="00FE70E1">
            <w:pPr>
              <w:pStyle w:val="ConsPlusNormal"/>
            </w:pPr>
            <w:r>
              <w:t>ул. Машинистов, 39 (доски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2850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Ветлужская</w:t>
            </w:r>
            <w:proofErr w:type="spellEnd"/>
            <w:r>
              <w:t>, 2, 38;</w:t>
            </w:r>
          </w:p>
          <w:p w:rsidR="00FE70E1" w:rsidRDefault="00FE70E1">
            <w:pPr>
              <w:pStyle w:val="ConsPlusNormal"/>
            </w:pPr>
            <w:r>
              <w:t>ул. Машинистов, 20, 24 (доски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2851, 2852, 2853, 2857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Ветлужская</w:t>
            </w:r>
            <w:proofErr w:type="spellEnd"/>
            <w:r>
              <w:t>, 38, 60 (доски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2854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ул. Заречная, 140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2855, 2859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ул. Хабаровская, 143а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2860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Костычева</w:t>
            </w:r>
            <w:proofErr w:type="spellEnd"/>
            <w:r>
              <w:t>, 42 (доска объявлений)</w:t>
            </w:r>
          </w:p>
        </w:tc>
      </w:tr>
      <w:tr w:rsidR="00FE70E1">
        <w:tc>
          <w:tcPr>
            <w:tcW w:w="9042" w:type="dxa"/>
            <w:gridSpan w:val="3"/>
          </w:tcPr>
          <w:p w:rsidR="00FE70E1" w:rsidRDefault="00FE70E1">
            <w:pPr>
              <w:pStyle w:val="ConsPlusNormal"/>
              <w:jc w:val="center"/>
              <w:outlineLvl w:val="1"/>
            </w:pPr>
            <w:r>
              <w:t>Индустриальный район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2901-2905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библиотека N 7 по ул. </w:t>
            </w:r>
            <w:proofErr w:type="gramStart"/>
            <w:r>
              <w:t>Стахановской</w:t>
            </w:r>
            <w:proofErr w:type="gramEnd"/>
            <w:r>
              <w:t>, 10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2906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комплекс по ул. Карпинского, 25а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2907, 2909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комплекс по ул. Карпинского, 66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2908, 2912-2915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библиотека N 13 по пр. Декабристов, 12а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2910, 2911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павильон по ул. Карпинского, 79а/1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2916, 2961, 2962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павильоны по пр. Декабристов, 37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2917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комплекс "Театр Ироничная компания" по пр. Декабристов, 72б, 72в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2918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павильон по ул. </w:t>
            </w:r>
            <w:proofErr w:type="gramStart"/>
            <w:r>
              <w:t>Стахановской</w:t>
            </w:r>
            <w:proofErr w:type="gramEnd"/>
            <w:r>
              <w:t>, 48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2919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кафе "Ритм" по шоссе Космонавтов, 114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lastRenderedPageBreak/>
              <w:t>62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2920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подземный переход, остановка "Гознак" по шоссе Космонавтов, 115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2921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центр образования по ул. Баумана, 5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2922-2924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киоск по ул. Мира, 20, остановка "Советской Армии"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2925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киоск по ул. 9-го Мая, 14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2926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павильон по ул. Братьев Игнатовых, 17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2927-2929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библиотека N 6 по ул. Мира, 80а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2930, 2931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библиотека N 32 по ул. Мира, 84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2932, 2937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кафе "Мираж" по ул. Космонавта Леонова, 41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2933, 2934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павильон по ул. Мира - ул. Качалова;</w:t>
            </w:r>
          </w:p>
          <w:p w:rsidR="00FE70E1" w:rsidRDefault="00FE70E1">
            <w:pPr>
              <w:pStyle w:val="ConsPlusNormal"/>
            </w:pPr>
            <w:r>
              <w:t>ул. Качалова, 26/1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2935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"Продукты" по ул. Космонавта Леонова, 13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2936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павильон по ул. Мира, 106 - ул. Космонавта Леонова, 16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2938, 2939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автомойка по ул. </w:t>
            </w:r>
            <w:proofErr w:type="gramStart"/>
            <w:r>
              <w:t>Чердынской</w:t>
            </w:r>
            <w:proofErr w:type="gramEnd"/>
            <w:r>
              <w:t>, 5-7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2940, 2941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павильон на остановочном комплексе "</w:t>
            </w:r>
            <w:proofErr w:type="spellStart"/>
            <w:r>
              <w:t>Свиязева</w:t>
            </w:r>
            <w:proofErr w:type="spellEnd"/>
            <w:r>
              <w:t>",</w:t>
            </w:r>
          </w:p>
          <w:p w:rsidR="00FE70E1" w:rsidRDefault="00FE70E1">
            <w:pPr>
              <w:pStyle w:val="ConsPlusNormal"/>
            </w:pPr>
            <w:r>
              <w:t xml:space="preserve">ул. Архитектора </w:t>
            </w:r>
            <w:proofErr w:type="spellStart"/>
            <w:r>
              <w:t>Свиязева</w:t>
            </w:r>
            <w:proofErr w:type="spellEnd"/>
            <w:r>
              <w:t>, 18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2942, 2944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по ул. Космонавта Леонова, 47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2943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магазин "Продукты" по ул. </w:t>
            </w:r>
            <w:proofErr w:type="gramStart"/>
            <w:r>
              <w:t>Чердынской</w:t>
            </w:r>
            <w:proofErr w:type="gramEnd"/>
            <w:r>
              <w:t>, 20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2945, 2947, 2948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библиотека N 27 по ул. Геологов, 5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2946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павильон по ул. Глинки, 3а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2949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комплекс по ул. Космонавта Леонова, 52а, остановка "Беляева"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2950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павильон по ул. Геологов, 6/1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2951, 2952, 2956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комплекс по ул. Космонавта Беляева, 46/1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2953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павильоны по ул. Мира, 89а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2954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павильон по ул. Мира, 130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2955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комплекс по ул. Мира, 111а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2957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павильон по ул. </w:t>
            </w:r>
            <w:proofErr w:type="spellStart"/>
            <w:r>
              <w:t>Дивьинской</w:t>
            </w:r>
            <w:proofErr w:type="spellEnd"/>
            <w:r>
              <w:t>, 47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2958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остановочного комплекса "Школа", шоссе Космонавтов, 190 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2959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proofErr w:type="spellStart"/>
            <w:r>
              <w:t>Пермавтотехника</w:t>
            </w:r>
            <w:proofErr w:type="spellEnd"/>
            <w:r>
              <w:t xml:space="preserve"> ООО "КАМАЗ" по шоссе Космонавтов, д. 395, к. 1 </w:t>
            </w:r>
            <w:r>
              <w:lastRenderedPageBreak/>
              <w:t>(доска объявлений)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lastRenderedPageBreak/>
              <w:t>88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2960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proofErr w:type="gramStart"/>
            <w:r>
              <w:t>ООО "Урал-</w:t>
            </w:r>
            <w:proofErr w:type="spellStart"/>
            <w:r>
              <w:t>Антикор</w:t>
            </w:r>
            <w:proofErr w:type="spellEnd"/>
            <w:r>
              <w:t>" по ул. Промышленной, д. 65, к. 2 (доска объявлений)</w:t>
            </w:r>
            <w:proofErr w:type="gramEnd"/>
          </w:p>
        </w:tc>
      </w:tr>
      <w:tr w:rsidR="00FE70E1">
        <w:tc>
          <w:tcPr>
            <w:tcW w:w="9042" w:type="dxa"/>
            <w:gridSpan w:val="3"/>
          </w:tcPr>
          <w:p w:rsidR="00FE70E1" w:rsidRDefault="00FE70E1">
            <w:pPr>
              <w:pStyle w:val="ConsPlusNormal"/>
              <w:jc w:val="center"/>
              <w:outlineLvl w:val="1"/>
            </w:pPr>
            <w:r>
              <w:t>Кировский район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3001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продуктовый магазин "На </w:t>
            </w:r>
            <w:proofErr w:type="gramStart"/>
            <w:r>
              <w:t>Ялтинской</w:t>
            </w:r>
            <w:proofErr w:type="gramEnd"/>
            <w:r>
              <w:t>" по ул. Ялтинской, 12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3002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павильон "Цветы надежды" по ул. Воронежской, 20а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3003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павильон по ул. Генерала Панфилова, 10а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3004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торговый павильон "Продукты" по ул. </w:t>
            </w:r>
            <w:proofErr w:type="spellStart"/>
            <w:r>
              <w:t>Глазовской</w:t>
            </w:r>
            <w:proofErr w:type="spellEnd"/>
            <w:r>
              <w:t>, 3/1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3005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павильон "Цветы надежды" по ул. Богдана Хмельницкого, 13в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3006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"Продукты" по ул. Чебоксарской, 27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3007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</w:t>
            </w:r>
            <w:proofErr w:type="spellStart"/>
            <w:r>
              <w:t>Ласьвинский</w:t>
            </w:r>
            <w:proofErr w:type="spellEnd"/>
            <w:r>
              <w:t xml:space="preserve">" по ул. </w:t>
            </w:r>
            <w:proofErr w:type="spellStart"/>
            <w:r>
              <w:t>Ласьвинской</w:t>
            </w:r>
            <w:proofErr w:type="spellEnd"/>
            <w:r>
              <w:t>, 72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3008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торговый павильон по продаже плодоовощной продукции по ул. </w:t>
            </w:r>
            <w:proofErr w:type="spellStart"/>
            <w:r>
              <w:t>Ласьвинской</w:t>
            </w:r>
            <w:proofErr w:type="spellEnd"/>
            <w:r>
              <w:t>, 58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3009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"Торнадо" по ул. Богдана Хмельницкого, 19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3010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магазин "У дяди Коли" по ул. </w:t>
            </w:r>
            <w:proofErr w:type="spellStart"/>
            <w:r>
              <w:t>Химградской</w:t>
            </w:r>
            <w:proofErr w:type="spellEnd"/>
            <w:r>
              <w:t>, 47а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3011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магазин "Полтавский" по ул. </w:t>
            </w:r>
            <w:proofErr w:type="gramStart"/>
            <w:r>
              <w:t>Полтавской</w:t>
            </w:r>
            <w:proofErr w:type="gramEnd"/>
            <w:r>
              <w:t>, 10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3012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киоски по ул. </w:t>
            </w:r>
            <w:proofErr w:type="spellStart"/>
            <w:r>
              <w:t>Ласьвинской</w:t>
            </w:r>
            <w:proofErr w:type="spellEnd"/>
            <w:r>
              <w:t>, 39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3013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"Продукты" по ул. 2-й Бахчевой, 40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3014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торговый павильон "Цветы надежды" по ул. </w:t>
            </w:r>
            <w:proofErr w:type="spellStart"/>
            <w:r>
              <w:t>Чистопольской</w:t>
            </w:r>
            <w:proofErr w:type="spellEnd"/>
            <w:r>
              <w:t>, 17/1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3015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магазин "Продуктовый" по ул. </w:t>
            </w:r>
            <w:proofErr w:type="gramStart"/>
            <w:r>
              <w:t>Торговой</w:t>
            </w:r>
            <w:proofErr w:type="gramEnd"/>
            <w:r>
              <w:t>, 8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3016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</w:t>
            </w:r>
            <w:proofErr w:type="spellStart"/>
            <w:r>
              <w:t>Закамский</w:t>
            </w:r>
            <w:proofErr w:type="spellEnd"/>
            <w:r>
              <w:t xml:space="preserve"> берег" по ул. </w:t>
            </w:r>
            <w:proofErr w:type="gramStart"/>
            <w:r>
              <w:t>Кировоградской</w:t>
            </w:r>
            <w:proofErr w:type="gramEnd"/>
            <w:r>
              <w:t>, 15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3017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"Продукты" по ул. Маршала Рыбалко, 12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3018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"Чай, кофе, сахар" по ул. Автозаводской, 9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3019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"Чай, кофе, сахар" по ул. Александра Невского, 27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3020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магазин по ул. </w:t>
            </w:r>
            <w:proofErr w:type="gramStart"/>
            <w:r>
              <w:t>Кировоградской</w:t>
            </w:r>
            <w:proofErr w:type="gramEnd"/>
            <w:r>
              <w:t>, 39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3021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павильон "Цветы надежды" по ул. Маршала Рыбалко, 38/1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3022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торговый павильон "Модный букет" по ул. </w:t>
            </w:r>
            <w:proofErr w:type="spellStart"/>
            <w:r>
              <w:t>Ласьвинской</w:t>
            </w:r>
            <w:proofErr w:type="spellEnd"/>
            <w:r>
              <w:t>, 23/1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3023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"Дашенька" по ул. Адмирала Нахимова, 37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3024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"Торнадо" по ул. Маршала Рыбалко, 45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lastRenderedPageBreak/>
              <w:t>113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3025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"Уют" по ул. Маршала Рыбалко, 42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3026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магазин по ул. </w:t>
            </w:r>
            <w:proofErr w:type="gramStart"/>
            <w:r>
              <w:t>Кировоградской</w:t>
            </w:r>
            <w:proofErr w:type="gramEnd"/>
            <w:r>
              <w:t>, 51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3027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кафе "Блинная N 1" по ул. Шишкина, 7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3028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</w:t>
            </w:r>
            <w:proofErr w:type="spellStart"/>
            <w:r>
              <w:t>Трехэтажка</w:t>
            </w:r>
            <w:proofErr w:type="spellEnd"/>
            <w:r>
              <w:t xml:space="preserve">" по ул. </w:t>
            </w:r>
            <w:proofErr w:type="gramStart"/>
            <w:r>
              <w:t>Кировоградской</w:t>
            </w:r>
            <w:proofErr w:type="gramEnd"/>
            <w:r>
              <w:t>, 73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3029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"Модный букет" по ул. Маршала Рыбалко, 76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3030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комплекс смешанного типа "</w:t>
            </w:r>
            <w:proofErr w:type="spellStart"/>
            <w:r>
              <w:t>Закамский</w:t>
            </w:r>
            <w:proofErr w:type="spellEnd"/>
            <w:r>
              <w:t>" по ул. Маршала Рыбалко, 88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3031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"Полюс" по ул. Маршала Рыбалко, 91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3032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</w:t>
            </w:r>
            <w:proofErr w:type="spellStart"/>
            <w:r>
              <w:t>Тарзен</w:t>
            </w:r>
            <w:proofErr w:type="spellEnd"/>
            <w:r>
              <w:t>-Л" по ул. Липатова, 24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3033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павильон по ул. Маршала Рыбалко, 103б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3034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</w:t>
            </w:r>
            <w:proofErr w:type="spellStart"/>
            <w:r>
              <w:t>Закамский</w:t>
            </w:r>
            <w:proofErr w:type="spellEnd"/>
            <w:r>
              <w:t xml:space="preserve"> берег" по ул. </w:t>
            </w:r>
            <w:proofErr w:type="gramStart"/>
            <w:r>
              <w:t>Магистральной</w:t>
            </w:r>
            <w:proofErr w:type="gramEnd"/>
            <w:r>
              <w:t>, 96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3035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</w:t>
            </w:r>
            <w:proofErr w:type="spellStart"/>
            <w:r>
              <w:t>Закамский</w:t>
            </w:r>
            <w:proofErr w:type="spellEnd"/>
            <w:r>
              <w:t xml:space="preserve"> берег" по ул. </w:t>
            </w:r>
            <w:proofErr w:type="spellStart"/>
            <w:r>
              <w:t>Сысольской</w:t>
            </w:r>
            <w:proofErr w:type="spellEnd"/>
            <w:r>
              <w:t>, 17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3036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магазин "Руслан" по ул. </w:t>
            </w:r>
            <w:proofErr w:type="spellStart"/>
            <w:r>
              <w:t>Сысольской</w:t>
            </w:r>
            <w:proofErr w:type="spellEnd"/>
            <w:r>
              <w:t>, 4а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3037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павильон "Цветы надежды" по ул. Адмирала Ушакова, 76/2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3038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</w:t>
            </w:r>
            <w:proofErr w:type="spellStart"/>
            <w:r>
              <w:t>Сотис</w:t>
            </w:r>
            <w:proofErr w:type="spellEnd"/>
            <w:r>
              <w:t>" по ул. Адмирала Ушакова, 55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3039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торговый павильон по ул. </w:t>
            </w:r>
            <w:proofErr w:type="spellStart"/>
            <w:r>
              <w:t>Волгодонской</w:t>
            </w:r>
            <w:proofErr w:type="spellEnd"/>
            <w:r>
              <w:t>, 24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3040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магазин "Дружный" по ул. </w:t>
            </w:r>
            <w:proofErr w:type="spellStart"/>
            <w:r>
              <w:t>Волгодонской</w:t>
            </w:r>
            <w:proofErr w:type="spellEnd"/>
            <w:r>
              <w:t>, 14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3041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proofErr w:type="spellStart"/>
            <w:r>
              <w:t>шиномонтаж</w:t>
            </w:r>
            <w:proofErr w:type="spellEnd"/>
            <w:r>
              <w:t xml:space="preserve"> по ул. Адмирала Ушакова, 36б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3042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"Капитанский" по ул. Адмирала Ушакова, 55/1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3043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павильон по ул. Адмирала Ушакова, 207 (остановка "Сбербанк")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3044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киоск по продаже плодоовощной продукции по ул. Калинина, 36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3045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магазин "Чай, кофе, сахар" по ул. </w:t>
            </w:r>
            <w:proofErr w:type="spellStart"/>
            <w:r>
              <w:t>Каляева</w:t>
            </w:r>
            <w:proofErr w:type="spellEnd"/>
            <w:r>
              <w:t>, 21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3046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магазин "Все для Вас" по ул. </w:t>
            </w:r>
            <w:proofErr w:type="spellStart"/>
            <w:r>
              <w:t>Каляева</w:t>
            </w:r>
            <w:proofErr w:type="spellEnd"/>
            <w:r>
              <w:t>, 20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3047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ТЦ "Ушаков" по ул. Адмирала Ушакова, 28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3048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"Модный букет" по ул. Калинина, 60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3049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"Мечта" по ул. Адмирала Ушакова, 11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3050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"Виола" по ул. Адмирала Ушакова, 12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3051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магазин "Кузовок" по ул. </w:t>
            </w:r>
            <w:proofErr w:type="spellStart"/>
            <w:r>
              <w:t>Вольской</w:t>
            </w:r>
            <w:proofErr w:type="spellEnd"/>
            <w:r>
              <w:t>, 85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3052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торговый павильон по ул. </w:t>
            </w:r>
            <w:proofErr w:type="gramStart"/>
            <w:r>
              <w:t>Заборной</w:t>
            </w:r>
            <w:proofErr w:type="gramEnd"/>
            <w:r>
              <w:t>, 43</w:t>
            </w:r>
          </w:p>
        </w:tc>
      </w:tr>
      <w:tr w:rsidR="00FE70E1">
        <w:tc>
          <w:tcPr>
            <w:tcW w:w="9042" w:type="dxa"/>
            <w:gridSpan w:val="3"/>
          </w:tcPr>
          <w:p w:rsidR="00FE70E1" w:rsidRDefault="00FE70E1">
            <w:pPr>
              <w:pStyle w:val="ConsPlusNormal"/>
              <w:jc w:val="center"/>
              <w:outlineLvl w:val="1"/>
            </w:pPr>
            <w:r>
              <w:lastRenderedPageBreak/>
              <w:t>Ленинский район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3101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информационный стенд напротив дома N 7 по ул. </w:t>
            </w:r>
            <w:proofErr w:type="spellStart"/>
            <w:r>
              <w:t>Разгуляйской</w:t>
            </w:r>
            <w:proofErr w:type="spellEnd"/>
            <w:r>
              <w:t xml:space="preserve"> 2-й;</w:t>
            </w:r>
          </w:p>
          <w:p w:rsidR="00FE70E1" w:rsidRDefault="00FE70E1">
            <w:pPr>
              <w:pStyle w:val="ConsPlusNormal"/>
            </w:pPr>
            <w:r>
              <w:t>остановочный пункт "Станция Пермь-</w:t>
            </w:r>
            <w:proofErr w:type="gramStart"/>
            <w:r>
              <w:t>I</w:t>
            </w:r>
            <w:proofErr w:type="gramEnd"/>
            <w:r>
              <w:t>" (в центр)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3102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Максима Горького" (из центра, напротив МАОУ "Средняя общеобразовательная школа N 28")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3103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павильон "Овощи-фрукты" по ул. Пушкина, 7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3104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остановочный пункт "Улица Максима Горького" (в центр по ул. </w:t>
            </w:r>
            <w:proofErr w:type="gramStart"/>
            <w:r>
              <w:t>Екатерининской</w:t>
            </w:r>
            <w:proofErr w:type="gramEnd"/>
            <w:r>
              <w:t>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3105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столовая по ул. </w:t>
            </w:r>
            <w:proofErr w:type="gramStart"/>
            <w:r>
              <w:t>Советской</w:t>
            </w:r>
            <w:proofErr w:type="gramEnd"/>
            <w:r>
              <w:t>, 52 (напротив входа в аптеку)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3106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магазин "Продукты" по ул. </w:t>
            </w:r>
            <w:proofErr w:type="gramStart"/>
            <w:r>
              <w:t>Сибирской</w:t>
            </w:r>
            <w:proofErr w:type="gramEnd"/>
            <w:r>
              <w:t>, 4а (входная зона)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3107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торговый павильон "Овощи-фрукты" по ул. </w:t>
            </w:r>
            <w:proofErr w:type="spellStart"/>
            <w:r>
              <w:t>Осинской</w:t>
            </w:r>
            <w:proofErr w:type="spellEnd"/>
            <w:r>
              <w:t>, 12а;</w:t>
            </w:r>
          </w:p>
          <w:p w:rsidR="00FE70E1" w:rsidRDefault="00FE70E1">
            <w:pPr>
              <w:pStyle w:val="ConsPlusNormal"/>
            </w:pPr>
            <w:r>
              <w:t>остановочный пункт "Улица Попова" (из центра, в сторону Коммунального моста)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3108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супермаркет "Продукты" по ул. Академика Королева, 10 (информационный стенд в помещении, доска объявлений при входе)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3109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гастроном "Центральный" по ул. Ленина, 34 (информационный стенд у центрального входа)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3110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Сибирская" (в центр, напротив ФГБОУ ВПО "Пермский государственный гуманитарно-педагогический университет")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3111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proofErr w:type="gramStart"/>
            <w:r>
              <w:t>магазин "Продукты" по ул. Луначарского, 51 (входная зона); остановочный пункт "Улица Газеты "Звезда" (в сторону Центрального рынка, по ул. Пушкина)</w:t>
            </w:r>
            <w:proofErr w:type="gramEnd"/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3112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павильон "Цветы" по Комсомольскому проспекту, 23;</w:t>
            </w:r>
          </w:p>
          <w:p w:rsidR="00FE70E1" w:rsidRDefault="00FE70E1">
            <w:pPr>
              <w:pStyle w:val="ConsPlusNormal"/>
            </w:pPr>
            <w:r>
              <w:t>остановочный пункт "Стадион "Динамо" (в сторону Центрального рынка)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3113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торговый центр "Товары </w:t>
            </w:r>
            <w:proofErr w:type="spellStart"/>
            <w:r>
              <w:t>Прикамья</w:t>
            </w:r>
            <w:proofErr w:type="spellEnd"/>
            <w:r>
              <w:t>" по ул. Попова, 25/1 (входная группа с ул. Луначарского)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3114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Попова" (в центр, рядом с ТЦ "Айсберг")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3115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ул. Борчанинова, 8 (в помещении), информационные стенды:</w:t>
            </w:r>
          </w:p>
          <w:p w:rsidR="00FE70E1" w:rsidRDefault="00FE70E1">
            <w:pPr>
              <w:pStyle w:val="ConsPlusNormal"/>
            </w:pPr>
            <w:r>
              <w:t>общественного центра "Совет" (1);</w:t>
            </w:r>
          </w:p>
          <w:p w:rsidR="00FE70E1" w:rsidRDefault="00FE70E1">
            <w:pPr>
              <w:pStyle w:val="ConsPlusNormal"/>
            </w:pPr>
            <w:r>
              <w:t>ТОС "Луначарский" (1)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3116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центр "Бизнес галереи" по ул. Ленина, 76 (тамбур при входе с ул. Ленина)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3117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"Центральный рынок" (из центра, автобусы N 54, 66, 74);</w:t>
            </w:r>
          </w:p>
          <w:p w:rsidR="00FE70E1" w:rsidRDefault="00FE70E1">
            <w:pPr>
              <w:pStyle w:val="ConsPlusNormal"/>
            </w:pPr>
            <w:r>
              <w:t xml:space="preserve">остановочный пункт "Центральный рынок" (из центра, автобусы N </w:t>
            </w:r>
            <w:r>
              <w:lastRenderedPageBreak/>
              <w:t>8, 20, 39)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lastRenderedPageBreak/>
              <w:t>158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3118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"Центральный рынок" (в центр, автобусы N 1, 5, 61, 67);</w:t>
            </w:r>
          </w:p>
          <w:p w:rsidR="00FE70E1" w:rsidRDefault="00FE70E1">
            <w:pPr>
              <w:pStyle w:val="ConsPlusNormal"/>
            </w:pPr>
            <w:r>
              <w:t>остановочный пункт "Автовокзал" (из центра, автобусы N 59, 77)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3119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</w:t>
            </w:r>
            <w:proofErr w:type="spellStart"/>
            <w:r>
              <w:t>Трансагентство</w:t>
            </w:r>
            <w:proofErr w:type="spellEnd"/>
            <w:r>
              <w:t>" (из центра)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3120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ул. Монастырская, 96, информационные стенды общественного центра "Энергия" (2 - в помещении и 2 - у входов)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3121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ТЦ "</w:t>
            </w:r>
            <w:proofErr w:type="spellStart"/>
            <w:r>
              <w:t>Слудский</w:t>
            </w:r>
            <w:proofErr w:type="spellEnd"/>
            <w:r>
              <w:t xml:space="preserve">" по ул. </w:t>
            </w:r>
            <w:proofErr w:type="gramStart"/>
            <w:r>
              <w:t>Монастырской</w:t>
            </w:r>
            <w:proofErr w:type="gramEnd"/>
            <w:r>
              <w:t>, 93 (кассовая зона)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3122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остановочный пункт "Драмтеатр" (в центр, по ул. </w:t>
            </w:r>
            <w:proofErr w:type="gramStart"/>
            <w:r>
              <w:t>Петропавловской</w:t>
            </w:r>
            <w:proofErr w:type="gramEnd"/>
            <w:r>
              <w:t>);</w:t>
            </w:r>
          </w:p>
          <w:p w:rsidR="00FE70E1" w:rsidRDefault="00FE70E1">
            <w:pPr>
              <w:pStyle w:val="ConsPlusNormal"/>
            </w:pPr>
            <w:r>
              <w:t xml:space="preserve">остановочный пункт "Драмтеатр" (трамваи N 3, 4, 5, 7 из центра, по ул. </w:t>
            </w:r>
            <w:proofErr w:type="gramStart"/>
            <w:r>
              <w:t>Петропавловской</w:t>
            </w:r>
            <w:proofErr w:type="gramEnd"/>
            <w:r>
              <w:t>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3123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"Ул. 6-я Линия" (в центр);</w:t>
            </w:r>
          </w:p>
          <w:p w:rsidR="00FE70E1" w:rsidRDefault="00FE70E1">
            <w:pPr>
              <w:pStyle w:val="ConsPlusNormal"/>
            </w:pPr>
            <w:r>
              <w:t>остановочный пункт "Пляж" (в центр)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3124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"Станция Блочная" (в обе стороны);</w:t>
            </w:r>
          </w:p>
          <w:p w:rsidR="00FE70E1" w:rsidRDefault="00FE70E1">
            <w:pPr>
              <w:pStyle w:val="ConsPlusNormal"/>
            </w:pPr>
            <w:r>
              <w:t>остановочный пункт "Сосновый бор" (в обе стороны)</w:t>
            </w:r>
          </w:p>
        </w:tc>
      </w:tr>
      <w:tr w:rsidR="00FE70E1">
        <w:tc>
          <w:tcPr>
            <w:tcW w:w="9042" w:type="dxa"/>
            <w:gridSpan w:val="3"/>
          </w:tcPr>
          <w:p w:rsidR="00FE70E1" w:rsidRDefault="00FE70E1">
            <w:pPr>
              <w:pStyle w:val="ConsPlusNormal"/>
              <w:jc w:val="center"/>
              <w:outlineLvl w:val="1"/>
            </w:pPr>
            <w:r>
              <w:t>Мотовилихинский район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3201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торец дома N 34 по ул. Степана Разина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3202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торец дома N 117 по ул. </w:t>
            </w:r>
            <w:proofErr w:type="gramStart"/>
            <w:r>
              <w:t>Уральской</w:t>
            </w:r>
            <w:proofErr w:type="gramEnd"/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3203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арка между домами N 38-40 по ул. Крупской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3204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торец жилого дома N 92 по ул. КИМ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3205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фасад здания N 12 по ул. Розалии Землячки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3206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комплекс по ул. Тургенева, 27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3207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торец жилого дома N 20 по ул. Дружбы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3208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"Дружбы" (в обе стороны)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3209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в арках жилого дома N 23 по ул. Дружбы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3210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магазин "Продукты" по ул. </w:t>
            </w:r>
            <w:proofErr w:type="gramStart"/>
            <w:r>
              <w:t>Студенческой</w:t>
            </w:r>
            <w:proofErr w:type="gramEnd"/>
            <w:r>
              <w:t>, 24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3211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в арке жилого дома N 50 по ул. Крупской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3212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Студенческая" (в обе стороны)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3213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фасад дома N 36 по ул. Макаренко (от N 30 до N 44)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3214, 3215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фасад дома N 39 по ул. Тургенева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3216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торец дома N 6/1 по ул. Аркадия Гайдара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3217, 3218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"Пермская Ярмарка" (в обе стороны)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3219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"Бульвар Гагарина" (в обе стороны)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lastRenderedPageBreak/>
              <w:t>182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3220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Ушинского (мини-рынок)" (в обе стороны)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3221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павильон по ул. Крупской, 79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3222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фасад дома N 19 по ул. </w:t>
            </w:r>
            <w:proofErr w:type="spellStart"/>
            <w:r>
              <w:t>Патриса</w:t>
            </w:r>
            <w:proofErr w:type="spellEnd"/>
            <w:r>
              <w:t xml:space="preserve"> Лумумбы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3223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парикмахерская "</w:t>
            </w:r>
            <w:proofErr w:type="spellStart"/>
            <w:r>
              <w:t>Уралочка</w:t>
            </w:r>
            <w:proofErr w:type="spellEnd"/>
            <w:r>
              <w:t>" по ул. Крупской, 80а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3224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Крупской" (в обе стороны)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3225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"Продукты" по ул. Крупской, 93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3226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фасад дома N 132 по ул. </w:t>
            </w:r>
            <w:proofErr w:type="gramStart"/>
            <w:r>
              <w:t>Пушкарской</w:t>
            </w:r>
            <w:proofErr w:type="gramEnd"/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3227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торец дома N 15/1 по ул. </w:t>
            </w:r>
            <w:proofErr w:type="spellStart"/>
            <w:r>
              <w:t>Старцева</w:t>
            </w:r>
            <w:proofErr w:type="spellEnd"/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3228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торец дома N 13 по ул. </w:t>
            </w:r>
            <w:proofErr w:type="spellStart"/>
            <w:r>
              <w:t>Старцева</w:t>
            </w:r>
            <w:proofErr w:type="spellEnd"/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3229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торец дома N 36 по ул. </w:t>
            </w:r>
            <w:proofErr w:type="spellStart"/>
            <w:r>
              <w:t>Уинской</w:t>
            </w:r>
            <w:proofErr w:type="spellEnd"/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3230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торец жилого дома N 21 по ул. </w:t>
            </w:r>
            <w:proofErr w:type="spellStart"/>
            <w:r>
              <w:t>Юрша</w:t>
            </w:r>
            <w:proofErr w:type="spellEnd"/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3231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фасад жилого дома N 1 по ул. </w:t>
            </w:r>
            <w:proofErr w:type="spellStart"/>
            <w:r>
              <w:t>Уинской</w:t>
            </w:r>
            <w:proofErr w:type="spellEnd"/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3232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торец дома N 11 по ул. </w:t>
            </w:r>
            <w:proofErr w:type="spellStart"/>
            <w:r>
              <w:t>Уинской</w:t>
            </w:r>
            <w:proofErr w:type="spellEnd"/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3233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"Гимназия N 2" (в обе стороны)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3234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арка жилого дома N 9а по ул. </w:t>
            </w:r>
            <w:proofErr w:type="spellStart"/>
            <w:r>
              <w:t>Юрша</w:t>
            </w:r>
            <w:proofErr w:type="spellEnd"/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3235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торцы домов N 5, 7 по ул. </w:t>
            </w:r>
            <w:proofErr w:type="spellStart"/>
            <w:r>
              <w:t>Старцева</w:t>
            </w:r>
            <w:proofErr w:type="spellEnd"/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3236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торец дома N 14 по ул. Добролюбова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3238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остановочный пункт "Микрорайон </w:t>
            </w:r>
            <w:proofErr w:type="spellStart"/>
            <w:r>
              <w:t>Архиерейка</w:t>
            </w:r>
            <w:proofErr w:type="spellEnd"/>
            <w:r>
              <w:t>"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3239, 3240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остановочный пункт "Микрорайон </w:t>
            </w:r>
            <w:proofErr w:type="spellStart"/>
            <w:r>
              <w:t>Костарево</w:t>
            </w:r>
            <w:proofErr w:type="spellEnd"/>
            <w:r>
              <w:t>" (в обе стороны)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3241, 3237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фасад дома N 9 по ул. Тургенева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3242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"Дворец культуры имени Ленина" (из центра)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3243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"Малина" по ул. КИМ, 57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3244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фасад здания N 18 по ул. Индустриализации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3245, 3246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фасад здания по ул. </w:t>
            </w:r>
            <w:proofErr w:type="gramStart"/>
            <w:r>
              <w:t>Хрустальной</w:t>
            </w:r>
            <w:proofErr w:type="gramEnd"/>
            <w:r>
              <w:t>, 32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3247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торец дома N 11 по ул. КИМ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3248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торец дома N 83 по ул. </w:t>
            </w:r>
            <w:proofErr w:type="gramStart"/>
            <w:r>
              <w:t>Уральской</w:t>
            </w:r>
            <w:proofErr w:type="gramEnd"/>
            <w:r>
              <w:t>, 83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3249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магазин "Гудвин" по ул. </w:t>
            </w:r>
            <w:proofErr w:type="gramStart"/>
            <w:r>
              <w:t>Уральской</w:t>
            </w:r>
            <w:proofErr w:type="gramEnd"/>
            <w:r>
              <w:t>, 63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3250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торец жилого дома N 17 по ул. </w:t>
            </w:r>
            <w:proofErr w:type="gramStart"/>
            <w:r>
              <w:t>Ивановской</w:t>
            </w:r>
            <w:proofErr w:type="gramEnd"/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3251, 3252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"Дом отдыха" (из центра)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lastRenderedPageBreak/>
              <w:t>211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3253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1905 года" (из центра)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3254, 3255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комплекс по ул. Восстания, 12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3256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ограждение автостоянки по ул. </w:t>
            </w:r>
            <w:proofErr w:type="spellStart"/>
            <w:r>
              <w:t>Зенкова</w:t>
            </w:r>
            <w:proofErr w:type="spellEnd"/>
            <w:r>
              <w:t>, 4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3257, 3258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павильон по ул. Восстания, 91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3259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Марата" (в центр)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3260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торец жилого дома N 111 по ул. </w:t>
            </w:r>
            <w:proofErr w:type="spellStart"/>
            <w:r>
              <w:t>Лядовской</w:t>
            </w:r>
            <w:proofErr w:type="spellEnd"/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3261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магазин "Продукты" по ул. </w:t>
            </w:r>
            <w:proofErr w:type="spellStart"/>
            <w:r>
              <w:t>Гарцовской</w:t>
            </w:r>
            <w:proofErr w:type="spellEnd"/>
            <w:r>
              <w:t>, 57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3262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"Микрорайон Вышка-1" (в центр)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3263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</w:t>
            </w:r>
            <w:proofErr w:type="spellStart"/>
            <w:r>
              <w:t>Язовая</w:t>
            </w:r>
            <w:proofErr w:type="spellEnd"/>
            <w:r>
              <w:t>" (в обе стороны)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3264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торец дома N 24 по ул. Гашкова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3265, 3272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"Больница" (в обе стороны)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3266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павильон по ул. Гашкова, 23а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3267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торец дома N 20 по ул. Гашкова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3268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"Целинная" (в обе стороны)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3269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торец дома N 17 по ул. </w:t>
            </w:r>
            <w:proofErr w:type="gramStart"/>
            <w:r>
              <w:t>Целинной</w:t>
            </w:r>
            <w:proofErr w:type="gramEnd"/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3270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торец дома N 21 по ул. Гашкова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3271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станция технического обслуживания по ул. Ивана Франко, 39а</w:t>
            </w:r>
          </w:p>
        </w:tc>
      </w:tr>
      <w:tr w:rsidR="00FE70E1">
        <w:tc>
          <w:tcPr>
            <w:tcW w:w="9042" w:type="dxa"/>
            <w:gridSpan w:val="3"/>
          </w:tcPr>
          <w:p w:rsidR="00FE70E1" w:rsidRDefault="00FE70E1">
            <w:pPr>
              <w:pStyle w:val="ConsPlusNormal"/>
              <w:jc w:val="center"/>
              <w:outlineLvl w:val="1"/>
            </w:pPr>
            <w:r>
              <w:t>Орджоникидзевский район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3301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МБУК г. Перми "Клуб им. </w:t>
            </w:r>
            <w:proofErr w:type="spellStart"/>
            <w:r>
              <w:t>Златогорского</w:t>
            </w:r>
            <w:proofErr w:type="spellEnd"/>
            <w:r>
              <w:t xml:space="preserve">" по ул. </w:t>
            </w:r>
            <w:proofErr w:type="spellStart"/>
            <w:r>
              <w:t>Трясолобова</w:t>
            </w:r>
            <w:proofErr w:type="spellEnd"/>
            <w:r>
              <w:t>, 105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3302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"Микрорайон Заозерье", в центр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3303, 3306-3309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"9 микрорайон", из центра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3304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территория филиала КГАУ "Верхне-</w:t>
            </w:r>
            <w:proofErr w:type="spellStart"/>
            <w:r>
              <w:t>Курьинский</w:t>
            </w:r>
            <w:proofErr w:type="spellEnd"/>
            <w:r>
              <w:t xml:space="preserve"> геронтологический центр" </w:t>
            </w:r>
            <w:proofErr w:type="spellStart"/>
            <w:r>
              <w:t>Гайвинский</w:t>
            </w:r>
            <w:proofErr w:type="spellEnd"/>
            <w:r>
              <w:t xml:space="preserve"> дом-интернат для престарелых и инвалидов, на расстоянии не менее 50 м от входа в здание по ул. </w:t>
            </w:r>
            <w:proofErr w:type="spellStart"/>
            <w:r>
              <w:t>Лобвинской</w:t>
            </w:r>
            <w:proofErr w:type="spellEnd"/>
            <w:r>
              <w:t>, 42, в котором расположены избирательная комиссия, помещение для голосования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3305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"10 микрорайон", в центр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3310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Барнаульская", из центра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3311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общественный центр "</w:t>
            </w:r>
            <w:proofErr w:type="spellStart"/>
            <w:r>
              <w:t>Гайва</w:t>
            </w:r>
            <w:proofErr w:type="spellEnd"/>
            <w:r>
              <w:t xml:space="preserve">" по ул. </w:t>
            </w:r>
            <w:proofErr w:type="spellStart"/>
            <w:r>
              <w:t>Карбышева</w:t>
            </w:r>
            <w:proofErr w:type="spellEnd"/>
            <w:r>
              <w:t>, 40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3312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"Рынок "</w:t>
            </w:r>
            <w:proofErr w:type="spellStart"/>
            <w:r>
              <w:t>Гайва</w:t>
            </w:r>
            <w:proofErr w:type="spellEnd"/>
            <w:r>
              <w:t>", из центра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3313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остановочный пункт "Микрорайон </w:t>
            </w:r>
            <w:proofErr w:type="spellStart"/>
            <w:r>
              <w:t>Гайва</w:t>
            </w:r>
            <w:proofErr w:type="spellEnd"/>
            <w:r>
              <w:t>", в центр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lastRenderedPageBreak/>
              <w:t>237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3314-3317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ООО ПКФ "Вектор" по ул. Вильямса, 3а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3318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"5 микрорайон", из центра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3319, 3324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"5 микрорайон", в центр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3320-3322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магазин ООО ПКФ "Вектор" по ул. Маршала </w:t>
            </w:r>
            <w:proofErr w:type="spellStart"/>
            <w:r>
              <w:t>Толбухина</w:t>
            </w:r>
            <w:proofErr w:type="spellEnd"/>
            <w:r>
              <w:t>, 18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3323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КГАУ "Пермский краевой многофункциональный центр предоставления государственных и муниципальных услуг" по ул. </w:t>
            </w:r>
            <w:proofErr w:type="spellStart"/>
            <w:r>
              <w:t>Коспашской</w:t>
            </w:r>
            <w:proofErr w:type="spellEnd"/>
            <w:r>
              <w:t>, 12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3325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магазин ООО ПКФ "Вектор" по ул. </w:t>
            </w:r>
            <w:proofErr w:type="gramStart"/>
            <w:r>
              <w:t>Сухумской</w:t>
            </w:r>
            <w:proofErr w:type="gramEnd"/>
            <w:r>
              <w:t>, 3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243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3326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"ВНИИБ", в центр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3327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МАУ </w:t>
            </w:r>
            <w:proofErr w:type="gramStart"/>
            <w:r>
              <w:t>ДО</w:t>
            </w:r>
            <w:proofErr w:type="gramEnd"/>
            <w:r>
              <w:t xml:space="preserve"> "</w:t>
            </w:r>
            <w:proofErr w:type="gramStart"/>
            <w:r>
              <w:t>Детская</w:t>
            </w:r>
            <w:proofErr w:type="gramEnd"/>
            <w:r>
              <w:t xml:space="preserve"> школа искусств N 11" по ул. </w:t>
            </w:r>
            <w:proofErr w:type="spellStart"/>
            <w:r>
              <w:t>Сестрорецкой</w:t>
            </w:r>
            <w:proofErr w:type="spellEnd"/>
            <w:r>
              <w:t>, 16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3328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"Микрорайон Чусовской водозабор"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3329, 3331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остановочный пункт "Микрорайон </w:t>
            </w:r>
            <w:proofErr w:type="spellStart"/>
            <w:r>
              <w:t>Левшино</w:t>
            </w:r>
            <w:proofErr w:type="spellEnd"/>
            <w:r>
              <w:t>", в центр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247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3330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магазин "Солнечный" по ул. </w:t>
            </w:r>
            <w:proofErr w:type="gramStart"/>
            <w:r>
              <w:t>Социалистической</w:t>
            </w:r>
            <w:proofErr w:type="gramEnd"/>
            <w:r>
              <w:t>, 10а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3332, 3333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Социалистическая", в центр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3334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"Быткомбинат", из центра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3335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"ДК Пушкина", в центр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3336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"Аптека", в центр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3337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ООО ПКФ "Вектор" по ул. Менжинского, 40/42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3338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"Микрорайон Январский", из центра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3339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"НПО "Искра", из центра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3340-3342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"Дворец культуры имени Горького", из центра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3343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Веденеева", из центра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3344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Веденеева", в центр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3345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"Школа" (микрорайон Камский), в центр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3346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"Учебный комбинат", в центр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3347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остановочный пункт "Улица </w:t>
            </w:r>
            <w:proofErr w:type="spellStart"/>
            <w:r>
              <w:t>Бушмакина</w:t>
            </w:r>
            <w:proofErr w:type="spellEnd"/>
            <w:r>
              <w:t>", в центр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3348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Генерала Черняховского", в центр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3349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ООО ПКФ "Вектор" по ул. Генерала Черняховского, 76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3350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"Больница", в центр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264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3351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"Школьная", в центр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3352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Уссурийская", из центра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lastRenderedPageBreak/>
              <w:t>266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3353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остановочный пункт "Микрорайон Чапаевский", </w:t>
            </w:r>
            <w:proofErr w:type="gramStart"/>
            <w:r>
              <w:t>конечная</w:t>
            </w:r>
            <w:proofErr w:type="gramEnd"/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267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3354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территория ГБУЗ Пермского края "Пермская краевая клиническая психиатрическая больница", на расстоянии не менее 50 м от входа в здание по ул. </w:t>
            </w:r>
            <w:proofErr w:type="spellStart"/>
            <w:r>
              <w:t>Корсуньской</w:t>
            </w:r>
            <w:proofErr w:type="spellEnd"/>
            <w:r>
              <w:t xml:space="preserve"> 2-й, 10, в котором расположены избирательная комиссия, помещение для голосования</w:t>
            </w:r>
          </w:p>
        </w:tc>
      </w:tr>
      <w:tr w:rsidR="00FE70E1">
        <w:tc>
          <w:tcPr>
            <w:tcW w:w="9042" w:type="dxa"/>
            <w:gridSpan w:val="3"/>
          </w:tcPr>
          <w:p w:rsidR="00FE70E1" w:rsidRDefault="00FE70E1">
            <w:pPr>
              <w:pStyle w:val="ConsPlusNormal"/>
              <w:jc w:val="center"/>
              <w:outlineLvl w:val="1"/>
            </w:pPr>
            <w:r>
              <w:t>Свердловский район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268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3401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"Гипермаркет "Семья" напротив административного здания по ул. Революции, 13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269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3402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киоск по ул. </w:t>
            </w:r>
            <w:proofErr w:type="gramStart"/>
            <w:r>
              <w:t>Народовольческой</w:t>
            </w:r>
            <w:proofErr w:type="gramEnd"/>
            <w:r>
              <w:t>, 38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3403,</w:t>
            </w:r>
          </w:p>
          <w:p w:rsidR="00FE70E1" w:rsidRDefault="00FE70E1">
            <w:pPr>
              <w:pStyle w:val="ConsPlusNormal"/>
              <w:jc w:val="center"/>
            </w:pPr>
            <w:r>
              <w:t>3404,</w:t>
            </w:r>
          </w:p>
          <w:p w:rsidR="00FE70E1" w:rsidRDefault="00FE70E1">
            <w:pPr>
              <w:pStyle w:val="ConsPlusNormal"/>
              <w:jc w:val="center"/>
            </w:pPr>
            <w:r>
              <w:t>3405,</w:t>
            </w:r>
          </w:p>
          <w:p w:rsidR="00FE70E1" w:rsidRDefault="00FE70E1">
            <w:pPr>
              <w:pStyle w:val="ConsPlusNormal"/>
              <w:jc w:val="center"/>
            </w:pPr>
            <w:r>
              <w:t>3407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"Островского (ул. Революции)" напротив дома по ул. Революции, 16;</w:t>
            </w:r>
          </w:p>
          <w:p w:rsidR="00FE70E1" w:rsidRDefault="00FE70E1">
            <w:pPr>
              <w:pStyle w:val="ConsPlusNormal"/>
            </w:pPr>
            <w:r>
              <w:t>остановочный пункт "Поликлиника имени Павла Пичугина" напротив административного здания по ул. Революции, 5а;</w:t>
            </w:r>
          </w:p>
          <w:p w:rsidR="00FE70E1" w:rsidRDefault="00FE70E1">
            <w:pPr>
              <w:pStyle w:val="ConsPlusNormal"/>
            </w:pPr>
            <w:r>
              <w:t xml:space="preserve">торговый павильон по ул. </w:t>
            </w:r>
            <w:proofErr w:type="gramStart"/>
            <w:r>
              <w:t>Фонтанной</w:t>
            </w:r>
            <w:proofErr w:type="gramEnd"/>
            <w:r>
              <w:t>, 14;</w:t>
            </w:r>
          </w:p>
          <w:p w:rsidR="00FE70E1" w:rsidRDefault="00FE70E1">
            <w:pPr>
              <w:pStyle w:val="ConsPlusNormal"/>
            </w:pPr>
            <w:r>
              <w:t>киоск по продаже печатной продукции, киоск по продаже фруктов и овощей по ул. Революции, 16;</w:t>
            </w:r>
          </w:p>
          <w:p w:rsidR="00FE70E1" w:rsidRDefault="00FE70E1">
            <w:pPr>
              <w:pStyle w:val="ConsPlusNormal"/>
            </w:pPr>
            <w:r>
              <w:t>киоск по ул. Революции, 3;</w:t>
            </w:r>
          </w:p>
          <w:p w:rsidR="00FE70E1" w:rsidRDefault="00FE70E1">
            <w:pPr>
              <w:pStyle w:val="ConsPlusNormal"/>
            </w:pPr>
            <w:r>
              <w:t>магазин сети продуктовых магазинов "Ассорти" по ул. Николая Островского, 74а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271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3406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Чернышевского" напротив торгового павильона по ул. Чернышевского, 6а;</w:t>
            </w:r>
          </w:p>
          <w:p w:rsidR="00FE70E1" w:rsidRDefault="00FE70E1">
            <w:pPr>
              <w:pStyle w:val="ConsPlusNormal"/>
            </w:pPr>
            <w:r>
              <w:t>ул. Белинского, 6а: "Кондитер 8", Хлебная лавка, киоск по продаже молочных продуктов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272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3408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"Пушкина (ул. Максима Горького)" напротив административного здания по ул. Максима Горького, 54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273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3409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"Парк культуры и отдыха им. Горького" напротив дома по ул. Сибирской, 32;</w:t>
            </w:r>
          </w:p>
          <w:p w:rsidR="00FE70E1" w:rsidRDefault="00FE70E1">
            <w:pPr>
              <w:pStyle w:val="ConsPlusNormal"/>
            </w:pPr>
            <w:r>
              <w:t>магазин сети продуктовых магазинов "Ассорти" по ул. 25-го Октября, 45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274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3410,</w:t>
            </w:r>
          </w:p>
          <w:p w:rsidR="00FE70E1" w:rsidRDefault="00FE70E1">
            <w:pPr>
              <w:pStyle w:val="ConsPlusNormal"/>
              <w:jc w:val="center"/>
            </w:pPr>
            <w:r>
              <w:t>3411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остановочный пункт "Площадь Ветеранов" напротив дома по ул. </w:t>
            </w:r>
            <w:proofErr w:type="gramStart"/>
            <w:r>
              <w:t>Сибирской</w:t>
            </w:r>
            <w:proofErr w:type="gramEnd"/>
            <w:r>
              <w:t>, 61;</w:t>
            </w:r>
          </w:p>
          <w:p w:rsidR="00FE70E1" w:rsidRDefault="00FE70E1">
            <w:pPr>
              <w:pStyle w:val="ConsPlusNormal"/>
            </w:pPr>
            <w:r>
              <w:t>киоск по ул. 25-го Октября, 66;</w:t>
            </w:r>
          </w:p>
          <w:p w:rsidR="00FE70E1" w:rsidRDefault="00FE70E1">
            <w:pPr>
              <w:pStyle w:val="ConsPlusNormal"/>
            </w:pPr>
            <w:r>
              <w:t>ул. Газеты "Звезда", 44, подъезд дома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275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остановочный пункт "Площадь Карла Маркса" около торгового павильона по ул. </w:t>
            </w:r>
            <w:proofErr w:type="gramStart"/>
            <w:r>
              <w:t>Сибирской</w:t>
            </w:r>
            <w:proofErr w:type="gramEnd"/>
            <w:r>
              <w:t>, 90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3413,</w:t>
            </w:r>
          </w:p>
          <w:p w:rsidR="00FE70E1" w:rsidRDefault="00FE70E1">
            <w:pPr>
              <w:pStyle w:val="ConsPlusNormal"/>
              <w:jc w:val="center"/>
            </w:pPr>
            <w:r>
              <w:t>3414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"Площадь Карла Маркса" напротив дома по ул. Чернышевского, 19;</w:t>
            </w:r>
          </w:p>
          <w:p w:rsidR="00FE70E1" w:rsidRDefault="00FE70E1">
            <w:pPr>
              <w:pStyle w:val="ConsPlusNormal"/>
            </w:pPr>
            <w:r>
              <w:t>остановочный пункт "Комсомольская площадь" напротив жилого дома по Комсомольскому проспекту, 70;</w:t>
            </w:r>
          </w:p>
          <w:p w:rsidR="00FE70E1" w:rsidRDefault="00FE70E1">
            <w:pPr>
              <w:pStyle w:val="ConsPlusNormal"/>
            </w:pPr>
            <w:r>
              <w:t>торговый павильон по Комсомольскому проспекту, 62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277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3415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"Комсомольская площадь" напротив жилого дома по Комсомольскому проспекту, 69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278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3416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магазин сети продуктовых магазинов "Ассорти" по проспекту </w:t>
            </w:r>
            <w:r>
              <w:lastRenderedPageBreak/>
              <w:t>Комсомольскому, 58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lastRenderedPageBreak/>
              <w:t>279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3417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Газеты "Звезда" напротив дома по ул. Пушкина, 66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3418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центр "</w:t>
            </w:r>
            <w:proofErr w:type="spellStart"/>
            <w:r>
              <w:t>Камчатовский</w:t>
            </w:r>
            <w:proofErr w:type="spellEnd"/>
            <w:r>
              <w:t xml:space="preserve">" по ул. </w:t>
            </w:r>
            <w:proofErr w:type="spellStart"/>
            <w:r>
              <w:t>Камчатовской</w:t>
            </w:r>
            <w:proofErr w:type="spellEnd"/>
            <w:r>
              <w:t>, 19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281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3419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"Стадион Динамо (ул. Революции)" напротив торгового павильона по ул. Куйбышева, 50/1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282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3420,</w:t>
            </w:r>
          </w:p>
          <w:p w:rsidR="00FE70E1" w:rsidRDefault="00FE70E1">
            <w:pPr>
              <w:pStyle w:val="ConsPlusNormal"/>
              <w:jc w:val="center"/>
            </w:pPr>
            <w:r>
              <w:t>3421,</w:t>
            </w:r>
          </w:p>
          <w:p w:rsidR="00FE70E1" w:rsidRDefault="00FE70E1">
            <w:pPr>
              <w:pStyle w:val="ConsPlusNormal"/>
              <w:jc w:val="center"/>
            </w:pPr>
            <w:r>
              <w:t>3422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(трамвай) "Глеба Успенского" напротив торгового центра по ул. Куйбышева, 66;</w:t>
            </w:r>
          </w:p>
          <w:p w:rsidR="00FE70E1" w:rsidRDefault="00FE70E1">
            <w:pPr>
              <w:pStyle w:val="ConsPlusNormal"/>
            </w:pPr>
            <w:r>
              <w:t>остановочный пункт "Кинотеатр "Октябрь" напротив дома по проспекту Комсомольскому, 49;</w:t>
            </w:r>
          </w:p>
          <w:p w:rsidR="00FE70E1" w:rsidRDefault="00FE70E1">
            <w:pPr>
              <w:pStyle w:val="ConsPlusNormal"/>
            </w:pPr>
            <w:r>
              <w:t>торговый павильон по ул. Глеба Успенского, 22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3423,</w:t>
            </w:r>
          </w:p>
          <w:p w:rsidR="00FE70E1" w:rsidRDefault="00FE70E1">
            <w:pPr>
              <w:pStyle w:val="ConsPlusNormal"/>
              <w:jc w:val="center"/>
            </w:pPr>
            <w:r>
              <w:t>3424,</w:t>
            </w:r>
          </w:p>
          <w:p w:rsidR="00FE70E1" w:rsidRDefault="00FE70E1">
            <w:pPr>
              <w:pStyle w:val="ConsPlusNormal"/>
              <w:jc w:val="center"/>
            </w:pPr>
            <w:r>
              <w:t>3425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Елькина</w:t>
            </w:r>
            <w:proofErr w:type="spellEnd"/>
            <w:r>
              <w:t>, 4а, 49, подъезды домов;</w:t>
            </w:r>
          </w:p>
          <w:p w:rsidR="00FE70E1" w:rsidRDefault="00FE70E1">
            <w:pPr>
              <w:pStyle w:val="ConsPlusNormal"/>
            </w:pPr>
            <w:r>
              <w:t xml:space="preserve">ул. </w:t>
            </w:r>
            <w:proofErr w:type="gramStart"/>
            <w:r>
              <w:t>Краснофлотская</w:t>
            </w:r>
            <w:proofErr w:type="gramEnd"/>
            <w:r>
              <w:t>, 35/1, 36, 38, подъезды домов;</w:t>
            </w:r>
          </w:p>
          <w:p w:rsidR="00FE70E1" w:rsidRDefault="00FE70E1">
            <w:pPr>
              <w:pStyle w:val="ConsPlusNormal"/>
            </w:pPr>
            <w:r>
              <w:t>ул. Куйбышева, 67, 69, 69/1, 71, подъезды домов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284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3426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магазин сети продуктовых магазинов "Ассорти" по ул. Героев Хасана, 4а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3427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Смирнова" напротив торгового центра по ул. Куйбышева, 85а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286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3428,</w:t>
            </w:r>
          </w:p>
          <w:p w:rsidR="00FE70E1" w:rsidRDefault="00FE70E1">
            <w:pPr>
              <w:pStyle w:val="ConsPlusNormal"/>
              <w:jc w:val="center"/>
            </w:pPr>
            <w:r>
              <w:t>3429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Соловьева" напротив общеобразовательной школы по ул. Героев Хасана, 18;</w:t>
            </w:r>
          </w:p>
          <w:p w:rsidR="00FE70E1" w:rsidRDefault="00FE70E1">
            <w:pPr>
              <w:pStyle w:val="ConsPlusNormal"/>
            </w:pPr>
            <w:r>
              <w:t>проспект Комсомольский, 92, 96, подъезды домов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287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3430,</w:t>
            </w:r>
          </w:p>
          <w:p w:rsidR="00FE70E1" w:rsidRDefault="00FE70E1">
            <w:pPr>
              <w:pStyle w:val="ConsPlusNormal"/>
              <w:jc w:val="center"/>
            </w:pPr>
            <w:r>
              <w:t>3431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Соловьева" напротив жилого дома по ул. Героев Хасана, 11;</w:t>
            </w:r>
          </w:p>
          <w:p w:rsidR="00FE70E1" w:rsidRDefault="00FE70E1">
            <w:pPr>
              <w:pStyle w:val="ConsPlusNormal"/>
            </w:pPr>
            <w:r>
              <w:t>остановочный пункт "Чкалова" (ул. Героев Хасана) напротив торгового павильона по ул. Героев Хасана, 21а;</w:t>
            </w:r>
          </w:p>
          <w:p w:rsidR="00FE70E1" w:rsidRDefault="00FE70E1">
            <w:pPr>
              <w:pStyle w:val="ConsPlusNormal"/>
            </w:pPr>
            <w:r>
              <w:t>продуктовый магазин "Джем" по ул. Героев Хасана, 1а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288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3432,</w:t>
            </w:r>
          </w:p>
          <w:p w:rsidR="00FE70E1" w:rsidRDefault="00FE70E1">
            <w:pPr>
              <w:pStyle w:val="ConsPlusNormal"/>
              <w:jc w:val="center"/>
            </w:pPr>
            <w:r>
              <w:t>3433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Льва Шатрова" напротив жилого дома по ул. Чкалова, 8;</w:t>
            </w:r>
          </w:p>
          <w:p w:rsidR="00FE70E1" w:rsidRDefault="00FE70E1">
            <w:pPr>
              <w:pStyle w:val="ConsPlusNormal"/>
            </w:pPr>
            <w:r>
              <w:t>общественный центр микрорайона "Зеленое хозяйство" по ул. Льва Шатрова, 34;</w:t>
            </w:r>
          </w:p>
          <w:p w:rsidR="00FE70E1" w:rsidRDefault="00FE70E1">
            <w:pPr>
              <w:pStyle w:val="ConsPlusNormal"/>
            </w:pPr>
            <w:r>
              <w:t>ул. Льва Шатрова, 26, 29, подъезды домов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289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3434,</w:t>
            </w:r>
          </w:p>
          <w:p w:rsidR="00FE70E1" w:rsidRDefault="00FE70E1">
            <w:pPr>
              <w:pStyle w:val="ConsPlusNormal"/>
              <w:jc w:val="center"/>
            </w:pPr>
            <w:r>
              <w:t>3435,</w:t>
            </w:r>
          </w:p>
          <w:p w:rsidR="00FE70E1" w:rsidRDefault="00FE70E1">
            <w:pPr>
              <w:pStyle w:val="ConsPlusNormal"/>
              <w:jc w:val="center"/>
            </w:pPr>
            <w:r>
              <w:t>3436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"Куйбышева" (ул. Чкалова) напротив жилого дома по ул. Куйбышева, 107;</w:t>
            </w:r>
          </w:p>
          <w:p w:rsidR="00FE70E1" w:rsidRDefault="00FE70E1">
            <w:pPr>
              <w:pStyle w:val="ConsPlusNormal"/>
            </w:pPr>
            <w:r>
              <w:t>торговый павильон по ул. Клары Цеткин, 21;</w:t>
            </w:r>
          </w:p>
          <w:p w:rsidR="00FE70E1" w:rsidRDefault="00FE70E1">
            <w:pPr>
              <w:pStyle w:val="ConsPlusNormal"/>
            </w:pPr>
            <w:r>
              <w:t>общественный центр микрорайона "Чкаловский" по ул. Клары Цеткин, 21а;</w:t>
            </w:r>
          </w:p>
          <w:p w:rsidR="00FE70E1" w:rsidRDefault="00FE70E1">
            <w:pPr>
              <w:pStyle w:val="ConsPlusNormal"/>
            </w:pPr>
            <w:r>
              <w:t>ул. Клары Цеткин, 17, подъезд дома;</w:t>
            </w:r>
          </w:p>
          <w:p w:rsidR="00FE70E1" w:rsidRDefault="00FE70E1">
            <w:pPr>
              <w:pStyle w:val="ConsPlusNormal"/>
            </w:pPr>
            <w:r>
              <w:t>ул. Коминтерна, 24, подъезд дома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3437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"Моторостроителей" напротив торгового павильона по ул. Солдатова, 42/1а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291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3438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торговый павильон по ул. Солдатова, 42/1;</w:t>
            </w:r>
          </w:p>
          <w:p w:rsidR="00FE70E1" w:rsidRDefault="00FE70E1">
            <w:pPr>
              <w:pStyle w:val="ConsPlusNormal"/>
            </w:pPr>
            <w:r>
              <w:t>остановочный пункт "Микрорайон Краснова" напротив дома по ул. Солдатова, 36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lastRenderedPageBreak/>
              <w:t>292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3439,</w:t>
            </w:r>
          </w:p>
          <w:p w:rsidR="00FE70E1" w:rsidRDefault="00FE70E1">
            <w:pPr>
              <w:pStyle w:val="ConsPlusNormal"/>
              <w:jc w:val="center"/>
            </w:pPr>
            <w:r>
              <w:t>3440,</w:t>
            </w:r>
          </w:p>
          <w:p w:rsidR="00FE70E1" w:rsidRDefault="00FE70E1">
            <w:pPr>
              <w:pStyle w:val="ConsPlusNormal"/>
              <w:jc w:val="center"/>
            </w:pPr>
            <w:r>
              <w:t>3441,</w:t>
            </w:r>
          </w:p>
          <w:p w:rsidR="00FE70E1" w:rsidRDefault="00FE70E1">
            <w:pPr>
              <w:pStyle w:val="ConsPlusNormal"/>
              <w:jc w:val="center"/>
            </w:pPr>
            <w:r>
              <w:t>3442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"Магазин Детский мир" напротив дома по ул. Солдатова, 26;</w:t>
            </w:r>
          </w:p>
          <w:p w:rsidR="00FE70E1" w:rsidRDefault="00FE70E1">
            <w:pPr>
              <w:pStyle w:val="ConsPlusNormal"/>
            </w:pPr>
            <w:r>
              <w:t>магазин сети продуктовых магазинов "Ассорти" по Серебрянскому проезду, 11;</w:t>
            </w:r>
          </w:p>
          <w:p w:rsidR="00FE70E1" w:rsidRDefault="00FE70E1">
            <w:pPr>
              <w:pStyle w:val="ConsPlusNormal"/>
            </w:pPr>
            <w:r>
              <w:t>Серебрянский проезд, 19, подъезд дома;</w:t>
            </w:r>
          </w:p>
          <w:p w:rsidR="00FE70E1" w:rsidRDefault="00FE70E1">
            <w:pPr>
              <w:pStyle w:val="ConsPlusNormal"/>
            </w:pPr>
            <w:r>
              <w:t>ул. Моторостроителей, 11, подъезд дома;</w:t>
            </w:r>
          </w:p>
          <w:p w:rsidR="00FE70E1" w:rsidRDefault="00FE70E1">
            <w:pPr>
              <w:pStyle w:val="ConsPlusNormal"/>
            </w:pPr>
            <w:r>
              <w:t>кафе-пекарня "Пекарня N 1" по ул. Солдатова, 26;</w:t>
            </w:r>
          </w:p>
          <w:p w:rsidR="00FE70E1" w:rsidRDefault="00FE70E1">
            <w:pPr>
              <w:pStyle w:val="ConsPlusNormal"/>
            </w:pPr>
            <w:r>
              <w:t>кафе "</w:t>
            </w:r>
            <w:proofErr w:type="spellStart"/>
            <w:r>
              <w:t>Шаверма</w:t>
            </w:r>
            <w:proofErr w:type="spellEnd"/>
            <w:r>
              <w:t>" по ул. Солдатова, 26;</w:t>
            </w:r>
          </w:p>
          <w:p w:rsidR="00FE70E1" w:rsidRDefault="00FE70E1">
            <w:pPr>
              <w:pStyle w:val="ConsPlusNormal"/>
            </w:pPr>
            <w:r>
              <w:t>магазин "Пивная бочка" по ул. Солдатова, 26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293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3443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"Микрорайон Краснова" напротив торгового центра по ул. Солдатова, 28а;</w:t>
            </w:r>
          </w:p>
          <w:p w:rsidR="00FE70E1" w:rsidRDefault="00FE70E1">
            <w:pPr>
              <w:pStyle w:val="ConsPlusNormal"/>
            </w:pPr>
            <w:r>
              <w:t>торговый павильон по ул. Солдатова, 32а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294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3444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Муромская" напротив дома по ул. Яблочкова, 48/2;</w:t>
            </w:r>
          </w:p>
          <w:p w:rsidR="00FE70E1" w:rsidRDefault="00FE70E1">
            <w:pPr>
              <w:pStyle w:val="ConsPlusNormal"/>
            </w:pPr>
            <w:r>
              <w:t xml:space="preserve">ул. </w:t>
            </w:r>
            <w:proofErr w:type="gramStart"/>
            <w:r>
              <w:t>Бородинская</w:t>
            </w:r>
            <w:proofErr w:type="gramEnd"/>
            <w:r>
              <w:t>, 34а, 36, подъезды домов;</w:t>
            </w:r>
          </w:p>
          <w:p w:rsidR="00FE70E1" w:rsidRDefault="00FE70E1">
            <w:pPr>
              <w:pStyle w:val="ConsPlusNormal"/>
            </w:pPr>
            <w:r>
              <w:t>ул. Солдатова, 25, подъезд дома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295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3445,</w:t>
            </w:r>
          </w:p>
          <w:p w:rsidR="00FE70E1" w:rsidRDefault="00FE70E1">
            <w:pPr>
              <w:pStyle w:val="ConsPlusNormal"/>
              <w:jc w:val="center"/>
            </w:pPr>
            <w:r>
              <w:t>3446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Муромская" напротив дома по ул. Яблочкова, 48/2;</w:t>
            </w:r>
          </w:p>
          <w:p w:rsidR="00FE70E1" w:rsidRDefault="00FE70E1">
            <w:pPr>
              <w:pStyle w:val="ConsPlusNormal"/>
            </w:pPr>
            <w:r>
              <w:t>остановочный пункт "Улица Муромская" напротив торгового павильона по ул. Муромской, 3а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3447,</w:t>
            </w:r>
          </w:p>
          <w:p w:rsidR="00FE70E1" w:rsidRDefault="00FE70E1">
            <w:pPr>
              <w:pStyle w:val="ConsPlusNormal"/>
              <w:jc w:val="center"/>
            </w:pPr>
            <w:r>
              <w:t>3448,</w:t>
            </w:r>
          </w:p>
          <w:p w:rsidR="00FE70E1" w:rsidRDefault="00FE70E1">
            <w:pPr>
              <w:pStyle w:val="ConsPlusNormal"/>
              <w:jc w:val="center"/>
            </w:pPr>
            <w:r>
              <w:t>3449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остановочный пункт "Микрорайон </w:t>
            </w:r>
            <w:proofErr w:type="spellStart"/>
            <w:r>
              <w:t>Крохалева</w:t>
            </w:r>
            <w:proofErr w:type="spellEnd"/>
            <w:r>
              <w:t xml:space="preserve">" напротив торгового павильона по ул. </w:t>
            </w:r>
            <w:proofErr w:type="spellStart"/>
            <w:r>
              <w:t>Гусарова</w:t>
            </w:r>
            <w:proofErr w:type="spellEnd"/>
            <w:r>
              <w:t>, 5/1;</w:t>
            </w:r>
          </w:p>
          <w:p w:rsidR="00FE70E1" w:rsidRDefault="00FE70E1">
            <w:pPr>
              <w:pStyle w:val="ConsPlusNormal"/>
            </w:pPr>
            <w:r>
              <w:t xml:space="preserve">автостоянка по ул. </w:t>
            </w:r>
            <w:proofErr w:type="spellStart"/>
            <w:r>
              <w:t>Гусарова</w:t>
            </w:r>
            <w:proofErr w:type="spellEnd"/>
            <w:r>
              <w:t>, 5;</w:t>
            </w:r>
          </w:p>
          <w:p w:rsidR="00FE70E1" w:rsidRDefault="00FE70E1">
            <w:pPr>
              <w:pStyle w:val="ConsPlusNormal"/>
            </w:pPr>
            <w:r>
              <w:t>торговый комплекс "</w:t>
            </w:r>
            <w:proofErr w:type="spellStart"/>
            <w:r>
              <w:t>Гусаровский</w:t>
            </w:r>
            <w:proofErr w:type="spellEnd"/>
            <w:r>
              <w:t xml:space="preserve">" по ул. </w:t>
            </w:r>
            <w:proofErr w:type="spellStart"/>
            <w:r>
              <w:t>Гусарова</w:t>
            </w:r>
            <w:proofErr w:type="spellEnd"/>
            <w:r>
              <w:t>, 5;</w:t>
            </w:r>
          </w:p>
          <w:p w:rsidR="00FE70E1" w:rsidRDefault="00FE70E1">
            <w:pPr>
              <w:pStyle w:val="ConsPlusNormal"/>
            </w:pPr>
            <w:r>
              <w:t xml:space="preserve">торговый павильон-кафе "SHAURMA N 1" по ул. </w:t>
            </w:r>
            <w:proofErr w:type="spellStart"/>
            <w:r>
              <w:t>Гусарова</w:t>
            </w:r>
            <w:proofErr w:type="spellEnd"/>
            <w:r>
              <w:t>, 9;</w:t>
            </w:r>
          </w:p>
          <w:p w:rsidR="00FE70E1" w:rsidRDefault="00FE70E1">
            <w:pPr>
              <w:pStyle w:val="ConsPlusNormal"/>
            </w:pPr>
            <w:r>
              <w:t>ул. Лодыгина, 54, подъезд дома;</w:t>
            </w:r>
          </w:p>
          <w:p w:rsidR="00FE70E1" w:rsidRDefault="00FE70E1">
            <w:pPr>
              <w:pStyle w:val="ConsPlusNormal"/>
            </w:pPr>
            <w:r>
              <w:t xml:space="preserve">ул. </w:t>
            </w:r>
            <w:proofErr w:type="gramStart"/>
            <w:r>
              <w:t>Тбилисская</w:t>
            </w:r>
            <w:proofErr w:type="gramEnd"/>
            <w:r>
              <w:t>, 23, 35, подъезды домов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297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3450,</w:t>
            </w:r>
          </w:p>
          <w:p w:rsidR="00FE70E1" w:rsidRDefault="00FE70E1">
            <w:pPr>
              <w:pStyle w:val="ConsPlusNormal"/>
              <w:jc w:val="center"/>
            </w:pPr>
            <w:r>
              <w:t>3451,</w:t>
            </w:r>
          </w:p>
          <w:p w:rsidR="00FE70E1" w:rsidRDefault="00FE70E1">
            <w:pPr>
              <w:pStyle w:val="ConsPlusNormal"/>
              <w:jc w:val="center"/>
            </w:pPr>
            <w:r>
              <w:t>3452,</w:t>
            </w:r>
          </w:p>
          <w:p w:rsidR="00FE70E1" w:rsidRDefault="00FE70E1">
            <w:pPr>
              <w:pStyle w:val="ConsPlusNormal"/>
              <w:jc w:val="center"/>
            </w:pPr>
            <w:r>
              <w:t>3453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остановочный пункт "Улица </w:t>
            </w:r>
            <w:proofErr w:type="spellStart"/>
            <w:r>
              <w:t>Гусарова</w:t>
            </w:r>
            <w:proofErr w:type="spellEnd"/>
            <w:r>
              <w:t xml:space="preserve">" напротив дома по ул. </w:t>
            </w:r>
            <w:proofErr w:type="spellStart"/>
            <w:r>
              <w:t>Гусарова</w:t>
            </w:r>
            <w:proofErr w:type="spellEnd"/>
            <w:r>
              <w:t>, 10;</w:t>
            </w:r>
          </w:p>
          <w:p w:rsidR="00FE70E1" w:rsidRDefault="00FE70E1">
            <w:pPr>
              <w:pStyle w:val="ConsPlusNormal"/>
            </w:pPr>
            <w:r>
              <w:t xml:space="preserve">магазин по ул. </w:t>
            </w:r>
            <w:proofErr w:type="gramStart"/>
            <w:r>
              <w:t>Тбилисской</w:t>
            </w:r>
            <w:proofErr w:type="gramEnd"/>
            <w:r>
              <w:t>, 9;</w:t>
            </w:r>
          </w:p>
          <w:p w:rsidR="00FE70E1" w:rsidRDefault="00FE70E1">
            <w:pPr>
              <w:pStyle w:val="ConsPlusNormal"/>
            </w:pPr>
            <w:r>
              <w:t>торговый павильон по ул. Академика Курчатова, 2/1;</w:t>
            </w:r>
          </w:p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Кояновская</w:t>
            </w:r>
            <w:proofErr w:type="spellEnd"/>
            <w:r>
              <w:t>, 3, подъезд дома;</w:t>
            </w:r>
          </w:p>
          <w:p w:rsidR="00FE70E1" w:rsidRDefault="00FE70E1">
            <w:pPr>
              <w:pStyle w:val="ConsPlusNormal"/>
            </w:pPr>
            <w:r>
              <w:t>ул. Солдатова, 2, 8, подъезды домов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3454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общественный центр микрорайона "</w:t>
            </w:r>
            <w:proofErr w:type="spellStart"/>
            <w:r>
              <w:t>Крохалева</w:t>
            </w:r>
            <w:proofErr w:type="spellEnd"/>
            <w:r>
              <w:t>" по ул. Никулина, 41;</w:t>
            </w:r>
          </w:p>
          <w:p w:rsidR="00FE70E1" w:rsidRDefault="00FE70E1">
            <w:pPr>
              <w:pStyle w:val="ConsPlusNormal"/>
            </w:pPr>
            <w:r>
              <w:t>киоск по ул. Солдатова, 9;</w:t>
            </w:r>
          </w:p>
          <w:p w:rsidR="00FE70E1" w:rsidRDefault="00FE70E1">
            <w:pPr>
              <w:pStyle w:val="ConsPlusNormal"/>
            </w:pPr>
            <w:r>
              <w:t>ул. Никулина, 41, подъезд дома;</w:t>
            </w:r>
          </w:p>
          <w:p w:rsidR="00FE70E1" w:rsidRDefault="00FE70E1">
            <w:pPr>
              <w:pStyle w:val="ConsPlusNormal"/>
            </w:pPr>
            <w:r>
              <w:t>ул. Солдатова, 11, подъезд дома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299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3455,</w:t>
            </w:r>
          </w:p>
          <w:p w:rsidR="00FE70E1" w:rsidRDefault="00FE70E1">
            <w:pPr>
              <w:pStyle w:val="ConsPlusNormal"/>
              <w:jc w:val="center"/>
            </w:pPr>
            <w:r>
              <w:t>3456,</w:t>
            </w:r>
          </w:p>
          <w:p w:rsidR="00FE70E1" w:rsidRDefault="00FE70E1">
            <w:pPr>
              <w:pStyle w:val="ConsPlusNormal"/>
              <w:jc w:val="center"/>
            </w:pPr>
            <w:r>
              <w:t>3457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торговый павильон по ул. </w:t>
            </w:r>
            <w:proofErr w:type="spellStart"/>
            <w:r>
              <w:t>Вижайской</w:t>
            </w:r>
            <w:proofErr w:type="spellEnd"/>
            <w:r>
              <w:t>, 11;</w:t>
            </w:r>
          </w:p>
          <w:p w:rsidR="00FE70E1" w:rsidRDefault="00FE70E1">
            <w:pPr>
              <w:pStyle w:val="ConsPlusNormal"/>
            </w:pPr>
            <w:r>
              <w:t xml:space="preserve">автостоянка по ул. </w:t>
            </w:r>
            <w:proofErr w:type="spellStart"/>
            <w:r>
              <w:t>Вижайской</w:t>
            </w:r>
            <w:proofErr w:type="spellEnd"/>
            <w:r>
              <w:t>, 28;</w:t>
            </w:r>
          </w:p>
          <w:p w:rsidR="00FE70E1" w:rsidRDefault="00FE70E1">
            <w:pPr>
              <w:pStyle w:val="ConsPlusNormal"/>
            </w:pPr>
            <w:r>
              <w:t>ул. Лодыгина, 20, подъезд дома;</w:t>
            </w:r>
          </w:p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Вижайская</w:t>
            </w:r>
            <w:proofErr w:type="spellEnd"/>
            <w:r>
              <w:t>, 18, 20, подъезды домов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3458,</w:t>
            </w:r>
          </w:p>
          <w:p w:rsidR="00FE70E1" w:rsidRDefault="00FE70E1">
            <w:pPr>
              <w:pStyle w:val="ConsPlusNormal"/>
              <w:jc w:val="center"/>
            </w:pPr>
            <w:r>
              <w:t>3459,</w:t>
            </w:r>
          </w:p>
          <w:p w:rsidR="00FE70E1" w:rsidRDefault="00FE70E1">
            <w:pPr>
              <w:pStyle w:val="ConsPlusNormal"/>
              <w:jc w:val="center"/>
            </w:pPr>
            <w:r>
              <w:t>3460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"Улица Лодыгина" напротив дома по ул. Лодыгина, 3;</w:t>
            </w:r>
          </w:p>
          <w:p w:rsidR="00FE70E1" w:rsidRDefault="00FE70E1">
            <w:pPr>
              <w:pStyle w:val="ConsPlusNormal"/>
            </w:pPr>
            <w:r>
              <w:t xml:space="preserve">остановочный пункт (трамвай) "Анвара </w:t>
            </w:r>
            <w:proofErr w:type="spellStart"/>
            <w:r>
              <w:t>Гатауллина</w:t>
            </w:r>
            <w:proofErr w:type="spellEnd"/>
            <w:r>
              <w:t>" напротив здания по ул. Куйбышева, 126а;</w:t>
            </w:r>
          </w:p>
          <w:p w:rsidR="00FE70E1" w:rsidRDefault="00FE70E1">
            <w:pPr>
              <w:pStyle w:val="ConsPlusNormal"/>
            </w:pPr>
            <w:r>
              <w:t xml:space="preserve">остановочный пункт "Хладокомбинат" напротив проходной КПП по </w:t>
            </w:r>
            <w:r>
              <w:lastRenderedPageBreak/>
              <w:t>ул. Куйбышева, 128/1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lastRenderedPageBreak/>
              <w:t>301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3461,</w:t>
            </w:r>
          </w:p>
          <w:p w:rsidR="00FE70E1" w:rsidRDefault="00FE70E1">
            <w:pPr>
              <w:pStyle w:val="ConsPlusNormal"/>
              <w:jc w:val="center"/>
            </w:pPr>
            <w:r>
              <w:t>3462,</w:t>
            </w:r>
          </w:p>
          <w:p w:rsidR="00FE70E1" w:rsidRDefault="00FE70E1">
            <w:pPr>
              <w:pStyle w:val="ConsPlusNormal"/>
              <w:jc w:val="center"/>
            </w:pPr>
            <w:r>
              <w:t>3463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"Хладокомбинат" напротив дома по ул. Куйбышева, 169/1;</w:t>
            </w:r>
          </w:p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Сергинская</w:t>
            </w:r>
            <w:proofErr w:type="spellEnd"/>
            <w:r>
              <w:t>, 26, 28, 37а, подъезды домов;</w:t>
            </w:r>
          </w:p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Лукоянова</w:t>
            </w:r>
            <w:proofErr w:type="spellEnd"/>
            <w:r>
              <w:t>, 18, 21, подъезды домов;</w:t>
            </w:r>
          </w:p>
          <w:p w:rsidR="00FE70E1" w:rsidRDefault="00FE70E1">
            <w:pPr>
              <w:pStyle w:val="ConsPlusNormal"/>
            </w:pPr>
            <w:r>
              <w:t xml:space="preserve">ул. </w:t>
            </w:r>
            <w:proofErr w:type="gramStart"/>
            <w:r>
              <w:t>Весенняя</w:t>
            </w:r>
            <w:proofErr w:type="gramEnd"/>
            <w:r>
              <w:t>, 13, подъезд дома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3464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"Микрорайон Липовая Гора" напротив административного здания по ул. Героев Хасана, 106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3465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"Базы" напротив торгового павильона по ул. Героев Хасана, 115/2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3466,</w:t>
            </w:r>
          </w:p>
          <w:p w:rsidR="00FE70E1" w:rsidRDefault="00FE70E1">
            <w:pPr>
              <w:pStyle w:val="ConsPlusNormal"/>
              <w:jc w:val="center"/>
            </w:pPr>
            <w:r>
              <w:t>3467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"ЖБК-1" напротив производственного комплекса по ул. Героев Хасана, 42/1;</w:t>
            </w:r>
          </w:p>
          <w:p w:rsidR="00FE70E1" w:rsidRDefault="00FE70E1">
            <w:pPr>
              <w:pStyle w:val="ConsPlusNormal"/>
            </w:pPr>
            <w:r>
              <w:t xml:space="preserve">общественный центр микрорайона Владимирский по ул. </w:t>
            </w:r>
            <w:proofErr w:type="spellStart"/>
            <w:r>
              <w:t>Косьвинской</w:t>
            </w:r>
            <w:proofErr w:type="spellEnd"/>
            <w:r>
              <w:t>, 11;</w:t>
            </w:r>
          </w:p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Нейвинская</w:t>
            </w:r>
            <w:proofErr w:type="spellEnd"/>
            <w:r>
              <w:t xml:space="preserve"> 1-я, 1, подъезд дома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3468,</w:t>
            </w:r>
          </w:p>
          <w:p w:rsidR="00FE70E1" w:rsidRDefault="00FE70E1">
            <w:pPr>
              <w:pStyle w:val="ConsPlusNormal"/>
              <w:jc w:val="center"/>
            </w:pPr>
            <w:r>
              <w:t>3469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>остановочный пункт "Почта" (м/</w:t>
            </w:r>
            <w:proofErr w:type="gramStart"/>
            <w:r>
              <w:t>р</w:t>
            </w:r>
            <w:proofErr w:type="gramEnd"/>
            <w:r>
              <w:t xml:space="preserve"> Владимирский) напротив жилого дома по ул. </w:t>
            </w:r>
            <w:proofErr w:type="spellStart"/>
            <w:r>
              <w:t>Краснополянской</w:t>
            </w:r>
            <w:proofErr w:type="spellEnd"/>
            <w:r>
              <w:t>, 6;</w:t>
            </w:r>
          </w:p>
          <w:p w:rsidR="00FE70E1" w:rsidRDefault="00FE70E1">
            <w:pPr>
              <w:pStyle w:val="ConsPlusNormal"/>
            </w:pPr>
            <w:r>
              <w:t xml:space="preserve">остановочный пункт "Спортклуб "Кама" напротив спортивного сооружения по ул. </w:t>
            </w:r>
            <w:proofErr w:type="spellStart"/>
            <w:r>
              <w:t>Краснополянской</w:t>
            </w:r>
            <w:proofErr w:type="spellEnd"/>
            <w:r>
              <w:t>, 17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3470,</w:t>
            </w:r>
          </w:p>
          <w:p w:rsidR="00FE70E1" w:rsidRDefault="00FE70E1">
            <w:pPr>
              <w:pStyle w:val="ConsPlusNormal"/>
              <w:jc w:val="center"/>
            </w:pPr>
            <w:r>
              <w:t>3471,</w:t>
            </w:r>
          </w:p>
          <w:p w:rsidR="00FE70E1" w:rsidRDefault="00FE70E1">
            <w:pPr>
              <w:pStyle w:val="ConsPlusNormal"/>
              <w:jc w:val="center"/>
            </w:pPr>
            <w:r>
              <w:t>3472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киоск, торговый павильон по ул. </w:t>
            </w:r>
            <w:proofErr w:type="spellStart"/>
            <w:r>
              <w:t>Краснополянской</w:t>
            </w:r>
            <w:proofErr w:type="spellEnd"/>
            <w:r>
              <w:t>, 38;</w:t>
            </w:r>
          </w:p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Полазненская</w:t>
            </w:r>
            <w:proofErr w:type="spellEnd"/>
            <w:r>
              <w:t>, 26, подъезд дома;</w:t>
            </w:r>
          </w:p>
          <w:p w:rsidR="00FE70E1" w:rsidRDefault="00FE70E1">
            <w:pPr>
              <w:pStyle w:val="ConsPlusNormal"/>
            </w:pPr>
            <w:r>
              <w:t xml:space="preserve">ул. </w:t>
            </w:r>
            <w:proofErr w:type="gramStart"/>
            <w:r>
              <w:t>Коломенская</w:t>
            </w:r>
            <w:proofErr w:type="gramEnd"/>
            <w:r>
              <w:t>, 19, 32, 34, 51, 55, 55а, 59, подъезды домов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3473,</w:t>
            </w:r>
          </w:p>
          <w:p w:rsidR="00FE70E1" w:rsidRDefault="00FE70E1">
            <w:pPr>
              <w:pStyle w:val="ConsPlusNormal"/>
              <w:jc w:val="center"/>
            </w:pPr>
            <w:r>
              <w:t>3474,</w:t>
            </w:r>
          </w:p>
          <w:p w:rsidR="00FE70E1" w:rsidRDefault="00FE70E1">
            <w:pPr>
              <w:pStyle w:val="ConsPlusNormal"/>
              <w:jc w:val="center"/>
            </w:pPr>
            <w:r>
              <w:t>3475,</w:t>
            </w:r>
          </w:p>
          <w:p w:rsidR="00FE70E1" w:rsidRDefault="00FE70E1">
            <w:pPr>
              <w:pStyle w:val="ConsPlusNormal"/>
              <w:jc w:val="center"/>
            </w:pPr>
            <w:r>
              <w:t>3476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рынок по ул. </w:t>
            </w:r>
            <w:proofErr w:type="gramStart"/>
            <w:r>
              <w:t>Холмогорской</w:t>
            </w:r>
            <w:proofErr w:type="gramEnd"/>
            <w:r>
              <w:t>, 25;</w:t>
            </w:r>
          </w:p>
          <w:p w:rsidR="00FE70E1" w:rsidRDefault="00FE70E1">
            <w:pPr>
              <w:pStyle w:val="ConsPlusNormal"/>
            </w:pPr>
            <w:r>
              <w:t xml:space="preserve">автостоянка по ул. </w:t>
            </w:r>
            <w:proofErr w:type="gramStart"/>
            <w:r>
              <w:t>Холмогорской</w:t>
            </w:r>
            <w:proofErr w:type="gramEnd"/>
            <w:r>
              <w:t>, 5а;</w:t>
            </w:r>
          </w:p>
          <w:p w:rsidR="00FE70E1" w:rsidRDefault="00FE70E1">
            <w:pPr>
              <w:pStyle w:val="ConsPlusNormal"/>
            </w:pPr>
            <w:r>
              <w:t xml:space="preserve">остановочный пункт "Авиатор" напротив жилого дома по ул. </w:t>
            </w:r>
            <w:proofErr w:type="gramStart"/>
            <w:r>
              <w:t>Холмогорской</w:t>
            </w:r>
            <w:proofErr w:type="gramEnd"/>
            <w:r>
              <w:t>, 4в;</w:t>
            </w:r>
          </w:p>
          <w:p w:rsidR="00FE70E1" w:rsidRDefault="00FE70E1">
            <w:pPr>
              <w:pStyle w:val="ConsPlusNormal"/>
            </w:pPr>
            <w:r>
              <w:t xml:space="preserve">ул. </w:t>
            </w:r>
            <w:proofErr w:type="spellStart"/>
            <w:r>
              <w:t>Балхашская</w:t>
            </w:r>
            <w:proofErr w:type="spellEnd"/>
            <w:r>
              <w:t>, 209, подъезд дома;</w:t>
            </w:r>
          </w:p>
          <w:p w:rsidR="00FE70E1" w:rsidRDefault="00FE70E1">
            <w:pPr>
              <w:pStyle w:val="ConsPlusNormal"/>
            </w:pPr>
            <w:r>
              <w:t xml:space="preserve">ул. </w:t>
            </w:r>
            <w:proofErr w:type="gramStart"/>
            <w:r>
              <w:t>Братская</w:t>
            </w:r>
            <w:proofErr w:type="gramEnd"/>
            <w:r>
              <w:t>, 12, подъезд дома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3477,</w:t>
            </w:r>
          </w:p>
          <w:p w:rsidR="00FE70E1" w:rsidRDefault="00FE70E1">
            <w:pPr>
              <w:pStyle w:val="ConsPlusNormal"/>
              <w:jc w:val="center"/>
            </w:pPr>
            <w:r>
              <w:t>3478,</w:t>
            </w:r>
          </w:p>
          <w:p w:rsidR="00FE70E1" w:rsidRDefault="00FE70E1">
            <w:pPr>
              <w:pStyle w:val="ConsPlusNormal"/>
              <w:jc w:val="center"/>
            </w:pPr>
            <w:r>
              <w:t>3479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остановочный пункт "Улица Самаркандская" напротив торгового павильона по ул. </w:t>
            </w:r>
            <w:proofErr w:type="gramStart"/>
            <w:r>
              <w:t>Самаркандской</w:t>
            </w:r>
            <w:proofErr w:type="gramEnd"/>
            <w:r>
              <w:t>, 121а;</w:t>
            </w:r>
          </w:p>
          <w:p w:rsidR="00FE70E1" w:rsidRDefault="00FE70E1">
            <w:pPr>
              <w:pStyle w:val="ConsPlusNormal"/>
            </w:pPr>
            <w:r>
              <w:t xml:space="preserve">остановочный пункт "Улица </w:t>
            </w:r>
            <w:proofErr w:type="spellStart"/>
            <w:r>
              <w:t>Балхашская</w:t>
            </w:r>
            <w:proofErr w:type="spellEnd"/>
            <w:r>
              <w:t xml:space="preserve">" напротив АЗС по ул. </w:t>
            </w:r>
            <w:proofErr w:type="spellStart"/>
            <w:r>
              <w:t>Старцева</w:t>
            </w:r>
            <w:proofErr w:type="spellEnd"/>
            <w:r>
              <w:t>, 140б;</w:t>
            </w:r>
          </w:p>
          <w:p w:rsidR="00FE70E1" w:rsidRDefault="00FE70E1">
            <w:pPr>
              <w:pStyle w:val="ConsPlusNormal"/>
            </w:pPr>
            <w:r>
              <w:t xml:space="preserve">остановочный пункт "Улица </w:t>
            </w:r>
            <w:proofErr w:type="spellStart"/>
            <w:r>
              <w:t>Красноуфимская</w:t>
            </w:r>
            <w:proofErr w:type="spellEnd"/>
            <w:r>
              <w:t xml:space="preserve">" напротив торгового павильона по ул. </w:t>
            </w:r>
            <w:proofErr w:type="spellStart"/>
            <w:r>
              <w:t>Лихвинской</w:t>
            </w:r>
            <w:proofErr w:type="spellEnd"/>
            <w:r>
              <w:t>, 54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309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3480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остановочный пункт "НПО </w:t>
            </w:r>
            <w:proofErr w:type="spellStart"/>
            <w:r>
              <w:t>Биомед</w:t>
            </w:r>
            <w:proofErr w:type="spellEnd"/>
            <w:r>
              <w:t xml:space="preserve">" напротив торгового павильона по ул. </w:t>
            </w:r>
            <w:proofErr w:type="gramStart"/>
            <w:r>
              <w:t>Братской</w:t>
            </w:r>
            <w:proofErr w:type="gramEnd"/>
            <w:r>
              <w:t>, 177а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3481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остановочный пункт "Микрорайон Голый Мыс" напротив ул. </w:t>
            </w:r>
            <w:proofErr w:type="gramStart"/>
            <w:r>
              <w:t>Промысловой</w:t>
            </w:r>
            <w:proofErr w:type="gramEnd"/>
            <w:r>
              <w:t>, 3а;</w:t>
            </w:r>
          </w:p>
          <w:p w:rsidR="00FE70E1" w:rsidRDefault="00FE70E1">
            <w:pPr>
              <w:pStyle w:val="ConsPlusNormal"/>
            </w:pPr>
            <w:r>
              <w:t xml:space="preserve">торговый павильон по ул. </w:t>
            </w:r>
            <w:proofErr w:type="gramStart"/>
            <w:r>
              <w:t>Промысловой</w:t>
            </w:r>
            <w:proofErr w:type="gramEnd"/>
            <w:r>
              <w:t>, 3а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3483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поселок </w:t>
            </w:r>
            <w:proofErr w:type="gramStart"/>
            <w:r>
              <w:t>Новые</w:t>
            </w:r>
            <w:proofErr w:type="gramEnd"/>
            <w:r>
              <w:t xml:space="preserve"> </w:t>
            </w:r>
            <w:proofErr w:type="spellStart"/>
            <w:r>
              <w:t>Ляды</w:t>
            </w:r>
            <w:proofErr w:type="spellEnd"/>
            <w:r>
              <w:t>, ул. Мира, 1, стенд у МАУК "Клуб "Юбилейный"</w:t>
            </w:r>
          </w:p>
        </w:tc>
      </w:tr>
      <w:tr w:rsidR="00FE70E1">
        <w:tc>
          <w:tcPr>
            <w:tcW w:w="709" w:type="dxa"/>
          </w:tcPr>
          <w:p w:rsidR="00FE70E1" w:rsidRDefault="00FE70E1">
            <w:pPr>
              <w:pStyle w:val="ConsPlusNormal"/>
              <w:jc w:val="center"/>
            </w:pPr>
            <w:r>
              <w:t>312</w:t>
            </w:r>
          </w:p>
        </w:tc>
        <w:tc>
          <w:tcPr>
            <w:tcW w:w="1757" w:type="dxa"/>
          </w:tcPr>
          <w:p w:rsidR="00FE70E1" w:rsidRDefault="00FE70E1">
            <w:pPr>
              <w:pStyle w:val="ConsPlusNormal"/>
              <w:jc w:val="center"/>
            </w:pPr>
            <w:r>
              <w:t>3482-3484</w:t>
            </w:r>
          </w:p>
        </w:tc>
        <w:tc>
          <w:tcPr>
            <w:tcW w:w="6576" w:type="dxa"/>
          </w:tcPr>
          <w:p w:rsidR="00FE70E1" w:rsidRDefault="00FE70E1">
            <w:pPr>
              <w:pStyle w:val="ConsPlusNormal"/>
            </w:pPr>
            <w:r>
              <w:t xml:space="preserve">поселок </w:t>
            </w:r>
            <w:proofErr w:type="gramStart"/>
            <w:r>
              <w:t>Новые</w:t>
            </w:r>
            <w:proofErr w:type="gramEnd"/>
            <w:r>
              <w:t xml:space="preserve"> </w:t>
            </w:r>
            <w:proofErr w:type="spellStart"/>
            <w:r>
              <w:t>Ляды</w:t>
            </w:r>
            <w:proofErr w:type="spellEnd"/>
            <w:r>
              <w:t xml:space="preserve">, ул. Крылова, 63, общественный центр поселка Новые </w:t>
            </w:r>
            <w:proofErr w:type="spellStart"/>
            <w:r>
              <w:t>Ляды</w:t>
            </w:r>
            <w:proofErr w:type="spellEnd"/>
          </w:p>
        </w:tc>
      </w:tr>
    </w:tbl>
    <w:p w:rsidR="00FE70E1" w:rsidRDefault="00FE70E1">
      <w:pPr>
        <w:pStyle w:val="ConsPlusNormal"/>
        <w:jc w:val="both"/>
      </w:pPr>
    </w:p>
    <w:p w:rsidR="00FE70E1" w:rsidRDefault="00FE70E1">
      <w:pPr>
        <w:pStyle w:val="ConsPlusNormal"/>
        <w:jc w:val="both"/>
      </w:pPr>
    </w:p>
    <w:p w:rsidR="00FE70E1" w:rsidRDefault="00FE70E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92590" w:rsidRDefault="00092590">
      <w:bookmarkStart w:id="1" w:name="_GoBack"/>
      <w:bookmarkEnd w:id="1"/>
    </w:p>
    <w:sectPr w:rsidR="00092590" w:rsidSect="00AF0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0E1"/>
    <w:rsid w:val="00092590"/>
    <w:rsid w:val="00FE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70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70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70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E70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E70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E70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E70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E70E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70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70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70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E70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E70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E70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E70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E70E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EFBF3FF20062A243600893E3FC6F50F25EE2E8073EC2787265FE0128306AA2C26451518BA6CA03BD4A609228AFAB3D29D4DBF611F8E7BE0eFoE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FBF3FF20062A243600893E3FC6F50F25E72D8573E02787265FE0128306AA2C26451518BA6CA137DEA609228AFAB3D29D4DBF611F8E7BE0eFoEM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4309</Words>
  <Characters>24567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2019-04-17T12:40:00Z</dcterms:created>
  <dcterms:modified xsi:type="dcterms:W3CDTF">2019-04-17T12:42:00Z</dcterms:modified>
</cp:coreProperties>
</file>